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FB57" w14:textId="30DF36A8" w:rsidR="00A02CDE" w:rsidRDefault="00A02CD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</w:p>
    <w:p w14:paraId="28B18B5B" w14:textId="52FCDFBD" w:rsidR="0036308B" w:rsidRPr="00945005" w:rsidRDefault="00823D0C" w:rsidP="00823D0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65439569" w14:textId="77777777" w:rsidR="00823D0C" w:rsidRDefault="00823D0C" w:rsidP="00823D0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 w:rsidRPr="00A02CDE">
        <w:rPr>
          <w:noProof/>
        </w:rPr>
        <w:drawing>
          <wp:anchor distT="0" distB="0" distL="114300" distR="114300" simplePos="0" relativeHeight="251660288" behindDoc="0" locked="0" layoutInCell="1" allowOverlap="1" wp14:anchorId="16EC0D82" wp14:editId="78CEE2D4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7" w14:textId="77777777" w:rsidR="00823D0C" w:rsidRPr="00EF57B1" w:rsidRDefault="00823D0C" w:rsidP="00823D0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14:paraId="4533CE2D" w14:textId="77777777" w:rsidR="00823D0C" w:rsidRPr="000B16A1" w:rsidRDefault="007B19FE" w:rsidP="00823D0C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4BDFD6E3">
          <v:rect id="_x0000_i1025" style="width:0;height:1.5pt" o:hralign="center" o:hrstd="t" o:hr="t" fillcolor="#a0a0a0" stroked="f"/>
        </w:pict>
      </w:r>
      <w:r w:rsidR="00823D0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tel. (0-22) 36-92-309  </w:t>
      </w:r>
      <w:r w:rsidR="00823D0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 </w:t>
      </w:r>
      <w:r w:rsidR="00823D0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e-mail:sekretariatbdg@gios.gov.pl  </w:t>
      </w:r>
      <w:r w:rsidR="00823D0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u</w:t>
      </w:r>
      <w:r w:rsidR="00823D0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14:paraId="6F79668B" w14:textId="77777777" w:rsidR="00823D0C" w:rsidRPr="004A2081" w:rsidRDefault="00823D0C" w:rsidP="00823D0C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F5FC64E" w14:textId="77777777" w:rsidR="00823D0C" w:rsidRPr="004A2081" w:rsidRDefault="00823D0C" w:rsidP="00823D0C">
      <w:pPr>
        <w:spacing w:after="0" w:line="276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                       ……..….……………. r.</w:t>
      </w:r>
    </w:p>
    <w:p w14:paraId="38474FB7" w14:textId="77777777" w:rsidR="00823D0C" w:rsidRPr="004A2081" w:rsidRDefault="00823D0C" w:rsidP="00823D0C">
      <w:pPr>
        <w:spacing w:after="0" w:line="276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                       (miejscowość, data) </w:t>
      </w:r>
    </w:p>
    <w:p w14:paraId="22C9EDDC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</w:p>
    <w:p w14:paraId="37B6C440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(Nazwa Wykonawcy)</w:t>
      </w:r>
    </w:p>
    <w:p w14:paraId="79938EFB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CE13B2E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</w:p>
    <w:p w14:paraId="57A82143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(adres)</w:t>
      </w:r>
    </w:p>
    <w:p w14:paraId="6810E11A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A989383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</w:p>
    <w:p w14:paraId="7A5FE619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(NIP)</w:t>
      </w:r>
    </w:p>
    <w:p w14:paraId="4C0B414C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6D4CFF5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</w:p>
    <w:p w14:paraId="0D3AD18F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(REGON)</w:t>
      </w:r>
    </w:p>
    <w:p w14:paraId="24860F7A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60C7B75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</w:p>
    <w:p w14:paraId="67E923EC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(osoba do kontaktu)</w:t>
      </w:r>
    </w:p>
    <w:p w14:paraId="76140E91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A7FB7D9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</w:p>
    <w:p w14:paraId="10BD04AF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(e-mail, tel. osoby do kontaktu)</w:t>
      </w:r>
    </w:p>
    <w:p w14:paraId="3E696300" w14:textId="77777777" w:rsidR="00823D0C" w:rsidRPr="004A2081" w:rsidRDefault="00823D0C" w:rsidP="00823D0C">
      <w:pPr>
        <w:spacing w:after="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14:paraId="6C07BE08" w14:textId="6E28710A" w:rsidR="00823D0C" w:rsidRPr="004A2081" w:rsidRDefault="00823D0C" w:rsidP="00823D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A2081">
        <w:rPr>
          <w:rFonts w:ascii="Times New Roman" w:eastAsia="Calibri" w:hAnsi="Times New Roman" w:cs="Times New Roman"/>
          <w:b/>
          <w:sz w:val="22"/>
          <w:szCs w:val="22"/>
        </w:rPr>
        <w:t>FORMULARZ</w:t>
      </w:r>
      <w:r w:rsidR="0017506D" w:rsidRPr="004A2081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4A2081">
        <w:rPr>
          <w:rFonts w:ascii="Times New Roman" w:eastAsia="Calibri" w:hAnsi="Times New Roman" w:cs="Times New Roman"/>
          <w:b/>
          <w:sz w:val="22"/>
          <w:szCs w:val="22"/>
        </w:rPr>
        <w:t xml:space="preserve"> OFERTOWY</w:t>
      </w:r>
    </w:p>
    <w:p w14:paraId="00121A3E" w14:textId="77777777" w:rsidR="00823D0C" w:rsidRPr="004A2081" w:rsidRDefault="00823D0C" w:rsidP="00823D0C">
      <w:pPr>
        <w:spacing w:after="0"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1856E33" w14:textId="46F927F8" w:rsidR="00823D0C" w:rsidRPr="006922E2" w:rsidRDefault="00823D0C" w:rsidP="00F05F4E">
      <w:pPr>
        <w:spacing w:line="276" w:lineRule="auto"/>
        <w:ind w:left="720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bookmarkStart w:id="0" w:name="_GoBack"/>
      <w:r w:rsidRPr="006922E2">
        <w:rPr>
          <w:rFonts w:ascii="Times New Roman" w:eastAsia="Calibri" w:hAnsi="Times New Roman" w:cs="Times New Roman"/>
          <w:b/>
          <w:sz w:val="22"/>
          <w:szCs w:val="22"/>
        </w:rPr>
        <w:t>W odpowiedzi na zapytanie ofertowe pn.: „</w:t>
      </w:r>
      <w:r w:rsidR="00A71926" w:rsidRPr="006922E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Wykonywanie tłumaczeń pisemnych standardowych i przysięgłych oraz tłumaczeń ustnych (konsekutywnych i symultanicznych) </w:t>
      </w:r>
      <w:r w:rsidR="009872C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</w:r>
      <w:r w:rsidR="00A71926" w:rsidRPr="006922E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 językach europejskich  i pozaeuropejskich, dla Głównego Inspektoratu Ochrony Środowiska w roku 2022</w:t>
      </w:r>
      <w:r w:rsidRPr="006922E2">
        <w:rPr>
          <w:rFonts w:ascii="Times New Roman" w:eastAsia="Calibri" w:hAnsi="Times New Roman" w:cs="Times New Roman"/>
          <w:b/>
          <w:sz w:val="22"/>
          <w:szCs w:val="22"/>
        </w:rPr>
        <w:t>”,</w:t>
      </w:r>
    </w:p>
    <w:p w14:paraId="06E184C8" w14:textId="6162DAF4" w:rsidR="00823D0C" w:rsidRPr="004A2081" w:rsidRDefault="00823D0C" w:rsidP="00F05F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znak sprawy</w:t>
      </w:r>
      <w:r w:rsidR="006922E2">
        <w:rPr>
          <w:rFonts w:ascii="Times New Roman" w:eastAsia="Calibri" w:hAnsi="Times New Roman" w:cs="Times New Roman"/>
          <w:sz w:val="22"/>
          <w:szCs w:val="22"/>
        </w:rPr>
        <w:t xml:space="preserve"> BDG 220-17/2021/TWR</w:t>
      </w:r>
    </w:p>
    <w:p w14:paraId="14AF9D23" w14:textId="7B7206ED" w:rsidR="00823D0C" w:rsidRPr="004A2081" w:rsidRDefault="00823D0C" w:rsidP="00F05F4E">
      <w:pPr>
        <w:spacing w:after="0"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z dnia </w:t>
      </w:r>
      <w:r w:rsidR="008C0549">
        <w:rPr>
          <w:rFonts w:ascii="Times New Roman" w:eastAsia="Calibri" w:hAnsi="Times New Roman" w:cs="Times New Roman"/>
          <w:sz w:val="22"/>
          <w:szCs w:val="22"/>
        </w:rPr>
        <w:t>……2022</w:t>
      </w:r>
      <w:r w:rsidR="006922E2">
        <w:rPr>
          <w:rFonts w:ascii="Times New Roman" w:eastAsia="Calibri" w:hAnsi="Times New Roman" w:cs="Times New Roman"/>
          <w:sz w:val="22"/>
          <w:szCs w:val="22"/>
        </w:rPr>
        <w:t xml:space="preserve"> r. </w:t>
      </w:r>
    </w:p>
    <w:bookmarkEnd w:id="0"/>
    <w:p w14:paraId="302C0F33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54FD5F2" w14:textId="3224FF25" w:rsidR="00823D0C" w:rsidRPr="006922E2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1. Oferuję wykonanie przedmiotu zamówienia </w:t>
      </w:r>
      <w:r w:rsidRPr="006922E2">
        <w:rPr>
          <w:rFonts w:ascii="Times New Roman" w:eastAsia="Calibri" w:hAnsi="Times New Roman" w:cs="Times New Roman"/>
          <w:sz w:val="22"/>
          <w:szCs w:val="22"/>
        </w:rPr>
        <w:t>pn.:</w:t>
      </w:r>
      <w:r w:rsidR="00A71926" w:rsidRPr="006922E2">
        <w:rPr>
          <w:rFonts w:ascii="Times New Roman" w:eastAsia="Calibri" w:hAnsi="Times New Roman" w:cs="Times New Roman"/>
          <w:b/>
          <w:sz w:val="22"/>
          <w:szCs w:val="22"/>
        </w:rPr>
        <w:t xml:space="preserve"> „</w:t>
      </w:r>
      <w:r w:rsidR="00A71926" w:rsidRPr="006922E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Wykonywanie tłumaczeń pisemnych standardowych </w:t>
      </w:r>
      <w:r w:rsidR="00A71926" w:rsidRPr="006922E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 xml:space="preserve">i przysięgłych oraz tłumaczeń ustnych (konsekutywnych i symultanicznych) w językach europejskich  </w:t>
      </w:r>
      <w:r w:rsidR="00A71926" w:rsidRPr="006922E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>i pozaeuropejskich, dla Głównego Inspektoratu Ochrony Środowiska w roku 2022</w:t>
      </w:r>
      <w:r w:rsidR="00FD633F" w:rsidRPr="006922E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”</w:t>
      </w:r>
    </w:p>
    <w:p w14:paraId="71815C63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AC24192" w14:textId="1929D454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2. Cena oferty za realizację całości </w:t>
      </w:r>
      <w:r w:rsidR="00016981" w:rsidRPr="004A2081">
        <w:rPr>
          <w:rFonts w:ascii="Times New Roman" w:eastAsia="Calibri" w:hAnsi="Times New Roman" w:cs="Times New Roman"/>
          <w:sz w:val="22"/>
          <w:szCs w:val="22"/>
        </w:rPr>
        <w:t>niniejszego</w:t>
      </w: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 zamówienia wynosi: </w:t>
      </w:r>
    </w:p>
    <w:p w14:paraId="595A3E67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brutto ……………..…………….. zł (słownie: ………………………………………….…. złotych)</w:t>
      </w:r>
    </w:p>
    <w:p w14:paraId="7618D061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Wybór mojej oferty będzie prowadzić do powstania u Zamawiającego obowiązku podatkowego w  odniesieniu do  …………….………………………… (należy podać nazwę/rodzaj towaru lub usługi, których dostawa lub świadczenie będzie prowadzić do jego powstania), których wartość bez kwoty podatku wynosi ……………..……….. zł*.</w:t>
      </w:r>
    </w:p>
    <w:p w14:paraId="30FF06B6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2B13621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4A2081">
        <w:rPr>
          <w:rFonts w:ascii="Times New Roman" w:eastAsia="Calibri" w:hAnsi="Times New Roman" w:cs="Times New Roman"/>
          <w:i/>
          <w:sz w:val="22"/>
          <w:szCs w:val="22"/>
        </w:rPr>
        <w:t>*</w:t>
      </w:r>
      <w:r w:rsidRPr="004A2081">
        <w:rPr>
          <w:rFonts w:ascii="Times New Roman" w:eastAsia="Calibri" w:hAnsi="Times New Roman" w:cs="Times New Roman"/>
          <w:b/>
          <w:i/>
          <w:sz w:val="22"/>
          <w:szCs w:val="22"/>
        </w:rPr>
        <w:t>Wykonawca wypełnia o ile dotyczy</w:t>
      </w:r>
      <w:r w:rsidRPr="004A2081">
        <w:rPr>
          <w:rFonts w:ascii="Times New Roman" w:eastAsia="Calibri" w:hAnsi="Times New Roman" w:cs="Times New Roman"/>
          <w:i/>
          <w:sz w:val="22"/>
          <w:szCs w:val="22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3766ACE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0EC1A02" w14:textId="7107FDFC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3. Oświadczam, że zapoznałem się z treścią zapytania ofertowego dla niniejszego zamówienia i nie wnoszę do niej zastrzeżeń.</w:t>
      </w:r>
    </w:p>
    <w:p w14:paraId="4CAE88E8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33EEF00" w14:textId="6D08FC7B" w:rsidR="00FD633F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4. Gwarantuję wykonanie całości niniejszego zamówienia, zgodnie z treścią zapytania ofertowego wraz </w:t>
      </w:r>
      <w:r w:rsidR="003D5A17">
        <w:rPr>
          <w:rFonts w:ascii="Times New Roman" w:eastAsia="Calibri" w:hAnsi="Times New Roman" w:cs="Times New Roman"/>
          <w:sz w:val="22"/>
          <w:szCs w:val="22"/>
        </w:rPr>
        <w:br/>
      </w: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z </w:t>
      </w:r>
      <w:r w:rsidRPr="00FD633F">
        <w:rPr>
          <w:rFonts w:ascii="Times New Roman" w:eastAsia="Calibri" w:hAnsi="Times New Roman" w:cs="Times New Roman"/>
          <w:sz w:val="22"/>
          <w:szCs w:val="22"/>
        </w:rPr>
        <w:t>załącznikami.</w:t>
      </w:r>
    </w:p>
    <w:p w14:paraId="133FF093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B0FCB" w14:textId="5478472A" w:rsidR="00823D0C" w:rsidRPr="004A2081" w:rsidRDefault="005E1ECB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5</w:t>
      </w:r>
      <w:r w:rsidR="00823D0C" w:rsidRPr="004A2081">
        <w:rPr>
          <w:rFonts w:ascii="Times New Roman" w:eastAsia="Calibri" w:hAnsi="Times New Roman" w:cs="Times New Roman"/>
          <w:sz w:val="22"/>
          <w:szCs w:val="22"/>
        </w:rPr>
        <w:t>. Oświadczam, że ważność niniejszej oferty wynosi 30 dni, od upływu terminu składania ofert.</w:t>
      </w:r>
    </w:p>
    <w:p w14:paraId="2E2473DF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F3643B" w14:textId="3DF46CFE" w:rsidR="007871E9" w:rsidRPr="006922E2" w:rsidRDefault="005E1ECB" w:rsidP="007871E9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6</w:t>
      </w:r>
      <w:r w:rsidR="00823D0C" w:rsidRPr="004A2081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823D0C" w:rsidRPr="006922E2">
        <w:rPr>
          <w:rFonts w:ascii="Times New Roman" w:eastAsia="Calibri" w:hAnsi="Times New Roman" w:cs="Times New Roman"/>
          <w:sz w:val="22"/>
          <w:szCs w:val="22"/>
        </w:rPr>
        <w:t>Oferuję</w:t>
      </w:r>
      <w:r w:rsidR="00D11073" w:rsidRPr="006922E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10AA9" w:rsidRPr="006922E2">
        <w:rPr>
          <w:rFonts w:ascii="Times New Roman" w:eastAsia="Calibri" w:hAnsi="Times New Roman" w:cs="Times New Roman"/>
          <w:sz w:val="22"/>
          <w:szCs w:val="22"/>
        </w:rPr>
        <w:t>wykonywanie</w:t>
      </w:r>
      <w:r w:rsidR="00210AA9" w:rsidRPr="006922E2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7871E9" w:rsidRPr="006922E2">
        <w:rPr>
          <w:rFonts w:ascii="Times New Roman" w:eastAsia="Calibri" w:hAnsi="Times New Roman" w:cs="Times New Roman"/>
          <w:b/>
          <w:sz w:val="22"/>
          <w:szCs w:val="22"/>
        </w:rPr>
        <w:t>tłumacze</w:t>
      </w:r>
      <w:r w:rsidR="00210AA9" w:rsidRPr="006922E2">
        <w:rPr>
          <w:rFonts w:ascii="Times New Roman" w:eastAsia="Calibri" w:hAnsi="Times New Roman" w:cs="Times New Roman"/>
          <w:b/>
          <w:sz w:val="22"/>
          <w:szCs w:val="22"/>
        </w:rPr>
        <w:t xml:space="preserve">ń </w:t>
      </w:r>
      <w:r w:rsidR="007871E9" w:rsidRPr="006922E2">
        <w:rPr>
          <w:rFonts w:ascii="Times New Roman" w:eastAsia="Calibri" w:hAnsi="Times New Roman" w:cs="Times New Roman"/>
          <w:b/>
          <w:sz w:val="22"/>
          <w:szCs w:val="22"/>
        </w:rPr>
        <w:t>pisemn</w:t>
      </w:r>
      <w:r w:rsidR="00210AA9" w:rsidRPr="006922E2">
        <w:rPr>
          <w:rFonts w:ascii="Times New Roman" w:eastAsia="Calibri" w:hAnsi="Times New Roman" w:cs="Times New Roman"/>
          <w:b/>
          <w:sz w:val="22"/>
          <w:szCs w:val="22"/>
        </w:rPr>
        <w:t>ych</w:t>
      </w:r>
      <w:r w:rsidR="007871E9" w:rsidRPr="006922E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A591AA0" w14:textId="00FBBED1" w:rsidR="007871E9" w:rsidRPr="006922E2" w:rsidRDefault="007871E9" w:rsidP="007871E9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922E2">
        <w:rPr>
          <w:rFonts w:ascii="Times New Roman" w:eastAsia="Calibri" w:hAnsi="Times New Roman" w:cs="Times New Roman"/>
          <w:sz w:val="22"/>
          <w:szCs w:val="22"/>
        </w:rPr>
        <w:t>a)</w:t>
      </w:r>
      <w:r w:rsidRPr="006922E2">
        <w:rPr>
          <w:rFonts w:ascii="Times New Roman" w:eastAsia="Calibri" w:hAnsi="Times New Roman" w:cs="Times New Roman"/>
          <w:sz w:val="22"/>
          <w:szCs w:val="22"/>
        </w:rPr>
        <w:tab/>
      </w:r>
      <w:r w:rsidRPr="006922E2">
        <w:rPr>
          <w:rFonts w:ascii="Times New Roman" w:eastAsia="Calibri" w:hAnsi="Times New Roman" w:cs="Times New Roman"/>
          <w:b/>
          <w:sz w:val="22"/>
          <w:szCs w:val="22"/>
        </w:rPr>
        <w:t>w trybie zwykłym</w:t>
      </w:r>
      <w:r w:rsidRPr="006922E2">
        <w:rPr>
          <w:rFonts w:ascii="Times New Roman" w:eastAsia="Calibri" w:hAnsi="Times New Roman" w:cs="Times New Roman"/>
          <w:sz w:val="22"/>
          <w:szCs w:val="22"/>
        </w:rPr>
        <w:t xml:space="preserve"> – od …….. do ……… stron dziennie</w:t>
      </w:r>
      <w:r w:rsidR="00A71926" w:rsidRPr="006922E2">
        <w:rPr>
          <w:rFonts w:ascii="Times New Roman" w:eastAsia="Calibri" w:hAnsi="Times New Roman" w:cs="Times New Roman"/>
          <w:sz w:val="22"/>
          <w:szCs w:val="22"/>
        </w:rPr>
        <w:t xml:space="preserve"> (należy podać liczbę </w:t>
      </w:r>
      <w:r w:rsidR="005E1ECB" w:rsidRPr="006922E2">
        <w:rPr>
          <w:rFonts w:ascii="Times New Roman" w:eastAsia="Calibri" w:hAnsi="Times New Roman" w:cs="Times New Roman"/>
          <w:sz w:val="22"/>
          <w:szCs w:val="22"/>
        </w:rPr>
        <w:t xml:space="preserve">oferowanych </w:t>
      </w:r>
      <w:r w:rsidR="00A71926" w:rsidRPr="006922E2">
        <w:rPr>
          <w:rFonts w:ascii="Times New Roman" w:eastAsia="Calibri" w:hAnsi="Times New Roman" w:cs="Times New Roman"/>
          <w:sz w:val="22"/>
          <w:szCs w:val="22"/>
        </w:rPr>
        <w:t>stron)</w:t>
      </w:r>
      <w:r w:rsidRPr="006922E2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775F5B3E" w14:textId="58249D12" w:rsidR="007871E9" w:rsidRPr="006922E2" w:rsidRDefault="007871E9" w:rsidP="007871E9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922E2">
        <w:rPr>
          <w:rFonts w:ascii="Times New Roman" w:eastAsia="Calibri" w:hAnsi="Times New Roman" w:cs="Times New Roman"/>
          <w:sz w:val="22"/>
          <w:szCs w:val="22"/>
        </w:rPr>
        <w:t>b)</w:t>
      </w:r>
      <w:r w:rsidRPr="006922E2">
        <w:rPr>
          <w:rFonts w:ascii="Times New Roman" w:eastAsia="Calibri" w:hAnsi="Times New Roman" w:cs="Times New Roman"/>
          <w:sz w:val="22"/>
          <w:szCs w:val="22"/>
        </w:rPr>
        <w:tab/>
      </w:r>
      <w:r w:rsidRPr="006922E2">
        <w:rPr>
          <w:rFonts w:ascii="Times New Roman" w:eastAsia="Calibri" w:hAnsi="Times New Roman" w:cs="Times New Roman"/>
          <w:b/>
          <w:sz w:val="22"/>
          <w:szCs w:val="22"/>
        </w:rPr>
        <w:t>w trybie pilnym</w:t>
      </w:r>
      <w:r w:rsidRPr="006922E2">
        <w:rPr>
          <w:rFonts w:ascii="Times New Roman" w:eastAsia="Calibri" w:hAnsi="Times New Roman" w:cs="Times New Roman"/>
          <w:sz w:val="22"/>
          <w:szCs w:val="22"/>
        </w:rPr>
        <w:t xml:space="preserve"> – od ………. do ………. stron dziennie</w:t>
      </w:r>
      <w:r w:rsidR="00A71926" w:rsidRPr="006922E2">
        <w:rPr>
          <w:rFonts w:ascii="Times New Roman" w:eastAsia="Calibri" w:hAnsi="Times New Roman" w:cs="Times New Roman"/>
          <w:sz w:val="22"/>
          <w:szCs w:val="22"/>
        </w:rPr>
        <w:t xml:space="preserve"> (należy podać liczbę </w:t>
      </w:r>
      <w:r w:rsidR="005E1ECB" w:rsidRPr="006922E2">
        <w:rPr>
          <w:rFonts w:ascii="Times New Roman" w:eastAsia="Calibri" w:hAnsi="Times New Roman" w:cs="Times New Roman"/>
          <w:sz w:val="22"/>
          <w:szCs w:val="22"/>
        </w:rPr>
        <w:t xml:space="preserve">oferowanych </w:t>
      </w:r>
      <w:r w:rsidR="00A71926" w:rsidRPr="006922E2">
        <w:rPr>
          <w:rFonts w:ascii="Times New Roman" w:eastAsia="Calibri" w:hAnsi="Times New Roman" w:cs="Times New Roman"/>
          <w:sz w:val="22"/>
          <w:szCs w:val="22"/>
        </w:rPr>
        <w:t>stron)</w:t>
      </w:r>
      <w:r w:rsidRPr="006922E2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73DD707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5F1967" w14:textId="65062729" w:rsidR="00F22D5F" w:rsidRPr="004A2081" w:rsidRDefault="005E1ECB" w:rsidP="00F22D5F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7</w:t>
      </w:r>
      <w:r w:rsidR="00823D0C" w:rsidRPr="004A2081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F22D5F" w:rsidRPr="004A2081">
        <w:rPr>
          <w:rFonts w:ascii="Times New Roman" w:eastAsia="Calibri" w:hAnsi="Times New Roman" w:cs="Times New Roman"/>
          <w:sz w:val="22"/>
          <w:szCs w:val="22"/>
        </w:rPr>
        <w:t>Tajemnicę przedsiębiorstwa w rozumieniu przepisów o zwalczaniu nieuczciwej konkurencji stanowią następujące dokumenty dołączone do oferty</w:t>
      </w:r>
      <w:r w:rsidR="004A2081" w:rsidRPr="004A2081">
        <w:rPr>
          <w:rStyle w:val="Odwoanieprzypisudolnego"/>
          <w:rFonts w:ascii="Times New Roman" w:eastAsia="Calibri" w:hAnsi="Times New Roman" w:cs="Times New Roman"/>
          <w:sz w:val="22"/>
          <w:szCs w:val="22"/>
        </w:rPr>
        <w:footnoteReference w:id="1"/>
      </w:r>
      <w:r w:rsidR="00F22D5F" w:rsidRPr="004A2081">
        <w:rPr>
          <w:rFonts w:ascii="Times New Roman" w:eastAsia="Calibri" w:hAnsi="Times New Roman" w:cs="Times New Roman"/>
          <w:sz w:val="22"/>
          <w:szCs w:val="22"/>
        </w:rPr>
        <w:t>:</w:t>
      </w:r>
    </w:p>
    <w:p w14:paraId="285E4814" w14:textId="77777777" w:rsidR="00F22D5F" w:rsidRPr="004A2081" w:rsidRDefault="00F22D5F" w:rsidP="00F22D5F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a)</w:t>
      </w:r>
      <w:r w:rsidRPr="004A2081"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…………………………………….</w:t>
      </w:r>
    </w:p>
    <w:p w14:paraId="7046B429" w14:textId="440001EE" w:rsidR="00F22D5F" w:rsidRPr="004A2081" w:rsidRDefault="00F22D5F" w:rsidP="00F22D5F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b)</w:t>
      </w:r>
      <w:r w:rsidRPr="004A2081"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…………………………………….</w:t>
      </w:r>
    </w:p>
    <w:p w14:paraId="2A6EF000" w14:textId="43C79A7A" w:rsidR="00823D0C" w:rsidRPr="004A2081" w:rsidRDefault="005E1ECB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8</w:t>
      </w:r>
      <w:r w:rsidR="00F22D5F" w:rsidRPr="004A2081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823D0C" w:rsidRPr="004A2081">
        <w:rPr>
          <w:rFonts w:ascii="Times New Roman" w:eastAsia="Calibri" w:hAnsi="Times New Roman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CF9FC46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1D500630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4A2081">
        <w:rPr>
          <w:rFonts w:ascii="Times New Roman" w:eastAsia="Calibri" w:hAnsi="Times New Roman" w:cs="Times New Roman"/>
          <w:i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Pr="004A2081">
        <w:rPr>
          <w:rFonts w:ascii="Times New Roman" w:eastAsia="Calibri" w:hAnsi="Times New Roman" w:cs="Times New Roman"/>
          <w:i/>
          <w:sz w:val="22"/>
          <w:szCs w:val="22"/>
        </w:rPr>
        <w:lastRenderedPageBreak/>
        <w:t>RODO</w:t>
      </w:r>
      <w:r w:rsidRPr="004A2081">
        <w:rPr>
          <w:rStyle w:val="Odwoanieprzypisudolnego"/>
          <w:rFonts w:ascii="Times New Roman" w:eastAsia="Calibri" w:hAnsi="Times New Roman" w:cs="Times New Roman"/>
          <w:i/>
          <w:sz w:val="22"/>
          <w:szCs w:val="22"/>
        </w:rPr>
        <w:footnoteReference w:id="2"/>
      </w:r>
      <w:r w:rsidRPr="004A2081">
        <w:rPr>
          <w:rFonts w:ascii="Times New Roman" w:eastAsia="Calibri" w:hAnsi="Times New Roman" w:cs="Times New Roman"/>
          <w:i/>
          <w:sz w:val="22"/>
          <w:szCs w:val="22"/>
        </w:rPr>
        <w:t xml:space="preserve">  treści oświadczenia Wykonawca nie składa (usunięcie treści oświadczenia np. przez jego wykreślenie).</w:t>
      </w:r>
    </w:p>
    <w:p w14:paraId="0D94CA2D" w14:textId="5B7E24CB" w:rsidR="005E1ECB" w:rsidRPr="006922E2" w:rsidRDefault="005E1ECB" w:rsidP="005E1E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2E2">
        <w:rPr>
          <w:rFonts w:ascii="Times New Roman" w:eastAsia="Calibri" w:hAnsi="Times New Roman" w:cs="Times New Roman"/>
          <w:sz w:val="22"/>
          <w:szCs w:val="22"/>
        </w:rPr>
        <w:t xml:space="preserve">9. </w:t>
      </w:r>
      <w:r w:rsidRPr="0069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 bez zastrzeżeń, wzór umowy przedstawiony w załączniku nr 5 do zapytania ofertowego, w tym warunki płatności tam określone;</w:t>
      </w:r>
    </w:p>
    <w:p w14:paraId="0579E78E" w14:textId="6AC0DD56" w:rsidR="005E1ECB" w:rsidRPr="006922E2" w:rsidRDefault="005E1ECB" w:rsidP="00F05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uznania mojej oferty za najkorzystniejszą, zobowiązuję się zawrzeć umowę </w:t>
      </w:r>
      <w:r w:rsidR="00F05F4E" w:rsidRPr="0069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2E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terminie, jakie zostaną wskazane przez Zamawiającego.</w:t>
      </w:r>
    </w:p>
    <w:p w14:paraId="4F59FC54" w14:textId="5DA2F58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FB21E46" w14:textId="7F404249" w:rsidR="005F728F" w:rsidRPr="004A2081" w:rsidRDefault="005F728F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4B81075" w14:textId="77777777" w:rsidR="001467C5" w:rsidRPr="004A2081" w:rsidRDefault="001573EB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Załącznik</w:t>
      </w:r>
      <w:r w:rsidR="001467C5" w:rsidRPr="004A2081">
        <w:rPr>
          <w:rFonts w:ascii="Times New Roman" w:eastAsia="Calibri" w:hAnsi="Times New Roman" w:cs="Times New Roman"/>
          <w:sz w:val="22"/>
          <w:szCs w:val="22"/>
        </w:rPr>
        <w:t>i</w:t>
      </w: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: </w:t>
      </w:r>
    </w:p>
    <w:p w14:paraId="52771A3D" w14:textId="15D05514" w:rsidR="003D7A12" w:rsidRPr="004A2081" w:rsidRDefault="007F289F" w:rsidP="001467C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Formularz cenowy usług tłumaczeniowych</w:t>
      </w:r>
    </w:p>
    <w:p w14:paraId="745CB036" w14:textId="3F3E26F1" w:rsidR="001467C5" w:rsidRPr="004A2081" w:rsidRDefault="001467C5" w:rsidP="001467C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 xml:space="preserve">Wykaz </w:t>
      </w:r>
      <w:r w:rsidR="00631C3F" w:rsidRPr="004A2081">
        <w:rPr>
          <w:rFonts w:ascii="Times New Roman" w:eastAsia="Calibri" w:hAnsi="Times New Roman" w:cs="Times New Roman"/>
          <w:sz w:val="22"/>
          <w:szCs w:val="22"/>
        </w:rPr>
        <w:t>osób</w:t>
      </w:r>
    </w:p>
    <w:p w14:paraId="34D630ED" w14:textId="77777777" w:rsidR="007F289F" w:rsidRPr="004A2081" w:rsidRDefault="007F289F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A9022BB" w14:textId="24040CD5" w:rsidR="003D7A12" w:rsidRDefault="003D7A12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A6D0605" w14:textId="538CC1F6" w:rsidR="004A2081" w:rsidRDefault="004A2081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9F9D388" w14:textId="6034E817" w:rsidR="004A2081" w:rsidRDefault="004A2081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8B89278" w14:textId="0BD7F6D0" w:rsidR="004A2081" w:rsidRPr="004A2081" w:rsidRDefault="004A2081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A1E03E5" w14:textId="77777777" w:rsidR="005F728F" w:rsidRPr="004A2081" w:rsidRDefault="005F728F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909F3AA" w14:textId="77777777" w:rsidR="00823D0C" w:rsidRPr="004A2081" w:rsidRDefault="00823D0C" w:rsidP="00823D0C">
      <w:p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</w:t>
      </w:r>
    </w:p>
    <w:p w14:paraId="3E7D9F7A" w14:textId="3FD02FB9" w:rsidR="00807660" w:rsidRPr="004A2081" w:rsidRDefault="00823D0C" w:rsidP="0010218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2081">
        <w:rPr>
          <w:rFonts w:ascii="Times New Roman" w:eastAsia="Calibri" w:hAnsi="Times New Roman" w:cs="Times New Roman"/>
          <w:sz w:val="22"/>
          <w:szCs w:val="22"/>
        </w:rPr>
        <w:t>Data, podpis i pieczęć wykonawcy lub osoby upoważnionej</w:t>
      </w:r>
    </w:p>
    <w:sectPr w:rsidR="00807660" w:rsidRPr="004A2081" w:rsidSect="00A37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0AA0" w14:textId="77777777" w:rsidR="00D549B3" w:rsidRDefault="00D549B3" w:rsidP="00A02CDE">
      <w:pPr>
        <w:spacing w:after="0" w:line="240" w:lineRule="auto"/>
      </w:pPr>
      <w:r>
        <w:separator/>
      </w:r>
    </w:p>
  </w:endnote>
  <w:endnote w:type="continuationSeparator" w:id="0">
    <w:p w14:paraId="2F2BC132" w14:textId="77777777" w:rsidR="00D549B3" w:rsidRDefault="00D549B3" w:rsidP="00A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70E9" w14:textId="77777777" w:rsidR="00516BBF" w:rsidRDefault="00516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832302"/>
      <w:docPartObj>
        <w:docPartGallery w:val="Page Numbers (Bottom of Page)"/>
        <w:docPartUnique/>
      </w:docPartObj>
    </w:sdtPr>
    <w:sdtEndPr/>
    <w:sdtContent>
      <w:p w14:paraId="6A91F738" w14:textId="578151DC" w:rsidR="00823D0C" w:rsidRDefault="00823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45A9E" w14:textId="1F6F509A" w:rsidR="00823D0C" w:rsidRDefault="00516BBF">
    <w:pPr>
      <w:pStyle w:val="Stopka"/>
    </w:pPr>
    <w:r w:rsidRPr="00376D2B">
      <w:rPr>
        <w:rFonts w:eastAsia="Calibri"/>
        <w:b/>
        <w:noProof/>
        <w:color w:val="000000"/>
      </w:rPr>
      <w:drawing>
        <wp:inline distT="0" distB="0" distL="0" distR="0" wp14:anchorId="0C73EE81" wp14:editId="56917413">
          <wp:extent cx="1069200" cy="7560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AEDE" w14:textId="18EB3966" w:rsidR="00A02CDE" w:rsidRDefault="00A37CA4">
    <w:pPr>
      <w:pStyle w:val="Stopka"/>
    </w:pPr>
    <w:r w:rsidRPr="00A37CA4">
      <w:rPr>
        <w:noProof/>
      </w:rPr>
      <w:drawing>
        <wp:inline distT="0" distB="0" distL="0" distR="0" wp14:anchorId="19C9F5F8" wp14:editId="73EDF9B1">
          <wp:extent cx="6000624" cy="861757"/>
          <wp:effectExtent l="0" t="0" r="635" b="0"/>
          <wp:docPr id="2" name="Obraz 4">
            <a:extLst xmlns:a="http://schemas.openxmlformats.org/drawingml/2006/main">
              <a:ext uri="{FF2B5EF4-FFF2-40B4-BE49-F238E27FC236}">
                <a16:creationId xmlns:a16="http://schemas.microsoft.com/office/drawing/2014/main" id="{2F110A95-DFD0-44E1-A5FE-250A71F6282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2F110A95-DFD0-44E1-A5FE-250A71F62825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0" t="91962"/>
                  <a:stretch/>
                </pic:blipFill>
                <pic:spPr>
                  <a:xfrm>
                    <a:off x="0" y="0"/>
                    <a:ext cx="6000624" cy="86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3D0C">
      <w:fldChar w:fldCharType="begin"/>
    </w:r>
    <w:r w:rsidR="00823D0C">
      <w:instrText>PAGE   \* MERGEFORMAT</w:instrText>
    </w:r>
    <w:r w:rsidR="00823D0C">
      <w:fldChar w:fldCharType="separate"/>
    </w:r>
    <w:r w:rsidR="00823D0C">
      <w:t>1</w:t>
    </w:r>
    <w:r w:rsidR="00823D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B4E4" w14:textId="77777777" w:rsidR="00D549B3" w:rsidRDefault="00D549B3" w:rsidP="00A02CDE">
      <w:pPr>
        <w:spacing w:after="0" w:line="240" w:lineRule="auto"/>
      </w:pPr>
      <w:r>
        <w:separator/>
      </w:r>
    </w:p>
  </w:footnote>
  <w:footnote w:type="continuationSeparator" w:id="0">
    <w:p w14:paraId="17679B29" w14:textId="77777777" w:rsidR="00D549B3" w:rsidRDefault="00D549B3" w:rsidP="00A02CDE">
      <w:pPr>
        <w:spacing w:after="0" w:line="240" w:lineRule="auto"/>
      </w:pPr>
      <w:r>
        <w:continuationSeparator/>
      </w:r>
    </w:p>
  </w:footnote>
  <w:footnote w:id="1">
    <w:p w14:paraId="433A05F9" w14:textId="77777777" w:rsidR="004A2081" w:rsidRDefault="004A2081" w:rsidP="004A20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728F">
        <w:rPr>
          <w:rFonts w:ascii="Arial" w:hAnsi="Arial" w:cs="Arial"/>
          <w:sz w:val="16"/>
          <w:szCs w:val="16"/>
        </w:rPr>
        <w:t>Wykonawca powinien wymienić wszystkie dokumenty (oryginały lub ich kserokopie) i oświadczenia załączone do oferty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3E0DE78" w14:textId="77777777" w:rsidR="00823D0C" w:rsidRDefault="00823D0C" w:rsidP="00823D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06B8" w14:textId="77777777" w:rsidR="00516BBF" w:rsidRDefault="00516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026B" w14:textId="77777777" w:rsidR="00516BBF" w:rsidRDefault="00516B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38C2" w14:textId="77777777" w:rsidR="00516BBF" w:rsidRDefault="00516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06"/>
    <w:multiLevelType w:val="hybridMultilevel"/>
    <w:tmpl w:val="436E3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F06"/>
    <w:multiLevelType w:val="hybridMultilevel"/>
    <w:tmpl w:val="BA12FEEC"/>
    <w:lvl w:ilvl="0" w:tplc="454A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751E01"/>
    <w:multiLevelType w:val="hybridMultilevel"/>
    <w:tmpl w:val="0ED4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437"/>
    <w:multiLevelType w:val="hybridMultilevel"/>
    <w:tmpl w:val="320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C41DA"/>
    <w:multiLevelType w:val="hybridMultilevel"/>
    <w:tmpl w:val="27A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3A9"/>
    <w:multiLevelType w:val="hybridMultilevel"/>
    <w:tmpl w:val="1682C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6862"/>
    <w:multiLevelType w:val="hybridMultilevel"/>
    <w:tmpl w:val="E2E27FD8"/>
    <w:lvl w:ilvl="0" w:tplc="F16EBE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251E44"/>
    <w:multiLevelType w:val="multilevel"/>
    <w:tmpl w:val="B28A0EA0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6C91479"/>
    <w:multiLevelType w:val="hybridMultilevel"/>
    <w:tmpl w:val="9A3697C2"/>
    <w:lvl w:ilvl="0" w:tplc="CF962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5CC6"/>
    <w:multiLevelType w:val="hybridMultilevel"/>
    <w:tmpl w:val="E20A1D34"/>
    <w:lvl w:ilvl="0" w:tplc="A836A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24D97"/>
    <w:multiLevelType w:val="hybridMultilevel"/>
    <w:tmpl w:val="89A63B92"/>
    <w:lvl w:ilvl="0" w:tplc="7DCC9A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3CCB"/>
    <w:multiLevelType w:val="hybridMultilevel"/>
    <w:tmpl w:val="CEBE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B422E"/>
    <w:multiLevelType w:val="hybridMultilevel"/>
    <w:tmpl w:val="9D9AA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21B"/>
    <w:multiLevelType w:val="hybridMultilevel"/>
    <w:tmpl w:val="AF363894"/>
    <w:lvl w:ilvl="0" w:tplc="DC4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4FF2"/>
    <w:multiLevelType w:val="hybridMultilevel"/>
    <w:tmpl w:val="CC52F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A3BB9"/>
    <w:multiLevelType w:val="hybridMultilevel"/>
    <w:tmpl w:val="5D7AA0AE"/>
    <w:lvl w:ilvl="0" w:tplc="64882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64D79"/>
    <w:multiLevelType w:val="hybridMultilevel"/>
    <w:tmpl w:val="AC8AD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1555"/>
    <w:multiLevelType w:val="hybridMultilevel"/>
    <w:tmpl w:val="05946330"/>
    <w:lvl w:ilvl="0" w:tplc="04FA6B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8A052B"/>
    <w:multiLevelType w:val="hybridMultilevel"/>
    <w:tmpl w:val="292E0F0A"/>
    <w:lvl w:ilvl="0" w:tplc="93A6F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2F02"/>
    <w:multiLevelType w:val="hybridMultilevel"/>
    <w:tmpl w:val="53D8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"/>
  </w:num>
  <w:num w:numId="5">
    <w:abstractNumId w:val="4"/>
  </w:num>
  <w:num w:numId="6">
    <w:abstractNumId w:val="3"/>
  </w:num>
  <w:num w:numId="7">
    <w:abstractNumId w:val="14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0"/>
  </w:num>
  <w:num w:numId="17">
    <w:abstractNumId w:val="5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06744"/>
    <w:rsid w:val="00016981"/>
    <w:rsid w:val="000427E1"/>
    <w:rsid w:val="000651D0"/>
    <w:rsid w:val="00071A11"/>
    <w:rsid w:val="00077E26"/>
    <w:rsid w:val="00081D6B"/>
    <w:rsid w:val="000916F8"/>
    <w:rsid w:val="000A0A03"/>
    <w:rsid w:val="000B16A1"/>
    <w:rsid w:val="000B1994"/>
    <w:rsid w:val="000F3B1C"/>
    <w:rsid w:val="00102181"/>
    <w:rsid w:val="00130C38"/>
    <w:rsid w:val="001467C5"/>
    <w:rsid w:val="00152817"/>
    <w:rsid w:val="001573EB"/>
    <w:rsid w:val="001611BD"/>
    <w:rsid w:val="00167883"/>
    <w:rsid w:val="00173658"/>
    <w:rsid w:val="0017506D"/>
    <w:rsid w:val="00176FC8"/>
    <w:rsid w:val="00187CA7"/>
    <w:rsid w:val="00193C65"/>
    <w:rsid w:val="00210AA9"/>
    <w:rsid w:val="0022644B"/>
    <w:rsid w:val="00230359"/>
    <w:rsid w:val="00233608"/>
    <w:rsid w:val="00270399"/>
    <w:rsid w:val="00277504"/>
    <w:rsid w:val="002C16E2"/>
    <w:rsid w:val="002E3CA1"/>
    <w:rsid w:val="002E7AA1"/>
    <w:rsid w:val="00311549"/>
    <w:rsid w:val="003444EF"/>
    <w:rsid w:val="0036308B"/>
    <w:rsid w:val="003646AE"/>
    <w:rsid w:val="00392545"/>
    <w:rsid w:val="003A053D"/>
    <w:rsid w:val="003A5E2E"/>
    <w:rsid w:val="003A7D2F"/>
    <w:rsid w:val="003C0495"/>
    <w:rsid w:val="003D5A17"/>
    <w:rsid w:val="003D7A12"/>
    <w:rsid w:val="003E2478"/>
    <w:rsid w:val="003E6996"/>
    <w:rsid w:val="00405BB8"/>
    <w:rsid w:val="00415310"/>
    <w:rsid w:val="0041730E"/>
    <w:rsid w:val="00452BF4"/>
    <w:rsid w:val="00457334"/>
    <w:rsid w:val="00465FCE"/>
    <w:rsid w:val="00475F42"/>
    <w:rsid w:val="004A1CFA"/>
    <w:rsid w:val="004A2081"/>
    <w:rsid w:val="004B2A8F"/>
    <w:rsid w:val="004E039A"/>
    <w:rsid w:val="00516BBF"/>
    <w:rsid w:val="0054682D"/>
    <w:rsid w:val="0055199B"/>
    <w:rsid w:val="005703D8"/>
    <w:rsid w:val="00574CDF"/>
    <w:rsid w:val="0058479F"/>
    <w:rsid w:val="00590C7E"/>
    <w:rsid w:val="005B08ED"/>
    <w:rsid w:val="005D48BA"/>
    <w:rsid w:val="005E1ECB"/>
    <w:rsid w:val="005E3893"/>
    <w:rsid w:val="005F30DF"/>
    <w:rsid w:val="005F728F"/>
    <w:rsid w:val="0060362D"/>
    <w:rsid w:val="00607ADD"/>
    <w:rsid w:val="00631C3F"/>
    <w:rsid w:val="0063396B"/>
    <w:rsid w:val="00636233"/>
    <w:rsid w:val="00685D39"/>
    <w:rsid w:val="006922E2"/>
    <w:rsid w:val="006C36C0"/>
    <w:rsid w:val="006E778D"/>
    <w:rsid w:val="00701B35"/>
    <w:rsid w:val="007231B4"/>
    <w:rsid w:val="007250DF"/>
    <w:rsid w:val="007425A2"/>
    <w:rsid w:val="007871E9"/>
    <w:rsid w:val="007B19FE"/>
    <w:rsid w:val="007B3EDE"/>
    <w:rsid w:val="007F289F"/>
    <w:rsid w:val="00807660"/>
    <w:rsid w:val="00823D0C"/>
    <w:rsid w:val="00826848"/>
    <w:rsid w:val="00865FA5"/>
    <w:rsid w:val="00876CAB"/>
    <w:rsid w:val="008C0549"/>
    <w:rsid w:val="008C556A"/>
    <w:rsid w:val="008E2FB5"/>
    <w:rsid w:val="008F7139"/>
    <w:rsid w:val="00935A54"/>
    <w:rsid w:val="00945005"/>
    <w:rsid w:val="00946008"/>
    <w:rsid w:val="00962DEB"/>
    <w:rsid w:val="00975CD6"/>
    <w:rsid w:val="00980303"/>
    <w:rsid w:val="00980E61"/>
    <w:rsid w:val="009872C4"/>
    <w:rsid w:val="009C04F1"/>
    <w:rsid w:val="009C15D3"/>
    <w:rsid w:val="009D3CBB"/>
    <w:rsid w:val="009F438E"/>
    <w:rsid w:val="009F73C4"/>
    <w:rsid w:val="00A021C3"/>
    <w:rsid w:val="00A02CDE"/>
    <w:rsid w:val="00A05BB9"/>
    <w:rsid w:val="00A26322"/>
    <w:rsid w:val="00A37CA4"/>
    <w:rsid w:val="00A4042D"/>
    <w:rsid w:val="00A44D48"/>
    <w:rsid w:val="00A6689D"/>
    <w:rsid w:val="00A71926"/>
    <w:rsid w:val="00AA7AAD"/>
    <w:rsid w:val="00AC7918"/>
    <w:rsid w:val="00B12A2E"/>
    <w:rsid w:val="00B468B9"/>
    <w:rsid w:val="00B54EF1"/>
    <w:rsid w:val="00B90D9A"/>
    <w:rsid w:val="00BF5A7F"/>
    <w:rsid w:val="00C262EB"/>
    <w:rsid w:val="00C41A96"/>
    <w:rsid w:val="00C4458A"/>
    <w:rsid w:val="00CD70E1"/>
    <w:rsid w:val="00D11073"/>
    <w:rsid w:val="00D51149"/>
    <w:rsid w:val="00D549B3"/>
    <w:rsid w:val="00D67372"/>
    <w:rsid w:val="00DA2EE2"/>
    <w:rsid w:val="00DD6186"/>
    <w:rsid w:val="00DF2F58"/>
    <w:rsid w:val="00DF556B"/>
    <w:rsid w:val="00E05991"/>
    <w:rsid w:val="00E2366C"/>
    <w:rsid w:val="00E56812"/>
    <w:rsid w:val="00EB010A"/>
    <w:rsid w:val="00EE7B05"/>
    <w:rsid w:val="00F05F4E"/>
    <w:rsid w:val="00F22D5F"/>
    <w:rsid w:val="00F90AA6"/>
    <w:rsid w:val="00FB18F0"/>
    <w:rsid w:val="00FD633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E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7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EB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CD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DE"/>
    <w:rPr>
      <w:rFonts w:eastAsiaTheme="minorEastAsi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980E6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D0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D0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1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6812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6812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92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926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22E2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358C-3E69-4148-BC38-65C55E1D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Katarzyna Dejer</cp:lastModifiedBy>
  <cp:revision>2</cp:revision>
  <cp:lastPrinted>2021-11-10T10:30:00Z</cp:lastPrinted>
  <dcterms:created xsi:type="dcterms:W3CDTF">2022-01-05T12:25:00Z</dcterms:created>
  <dcterms:modified xsi:type="dcterms:W3CDTF">2022-01-05T12:25:00Z</dcterms:modified>
</cp:coreProperties>
</file>