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D694" w14:textId="77777777" w:rsidR="00652AEA" w:rsidRDefault="00652AEA" w:rsidP="00A6689D">
      <w:pPr>
        <w:spacing w:after="0" w:line="240" w:lineRule="auto"/>
        <w:rPr>
          <w:rFonts w:ascii="Arial" w:hAnsi="Arial" w:cs="Arial"/>
          <w:b/>
          <w:noProof/>
          <w:color w:val="006633"/>
        </w:rPr>
      </w:pPr>
    </w:p>
    <w:p w14:paraId="1208882E" w14:textId="77777777" w:rsidR="00652AEA" w:rsidRDefault="00652AEA" w:rsidP="00A6689D">
      <w:pPr>
        <w:spacing w:after="0" w:line="240" w:lineRule="auto"/>
        <w:rPr>
          <w:rFonts w:ascii="Arial" w:hAnsi="Arial" w:cs="Arial"/>
          <w:b/>
          <w:noProof/>
          <w:color w:val="006633"/>
        </w:rPr>
      </w:pPr>
    </w:p>
    <w:p w14:paraId="077E426C" w14:textId="61ABAC94" w:rsidR="00A6689D" w:rsidRPr="00EF46D5" w:rsidRDefault="00B12A2E" w:rsidP="00A6689D">
      <w:pPr>
        <w:spacing w:after="0" w:line="240" w:lineRule="auto"/>
        <w:rPr>
          <w:rFonts w:ascii="Arial" w:hAnsi="Arial" w:cs="Arial"/>
          <w:b/>
          <w:noProof/>
          <w:color w:val="006633"/>
        </w:rPr>
      </w:pPr>
      <w:r w:rsidRPr="00EF46D5">
        <w:rPr>
          <w:rFonts w:ascii="Arial" w:hAnsi="Arial" w:cs="Arial"/>
          <w:b/>
          <w:noProof/>
          <w:color w:val="006633"/>
        </w:rPr>
        <w:t xml:space="preserve">Departament </w:t>
      </w:r>
      <w:r w:rsidR="009C04F1" w:rsidRPr="00EF46D5">
        <w:rPr>
          <w:rFonts w:ascii="Arial" w:hAnsi="Arial" w:cs="Arial"/>
          <w:b/>
          <w:noProof/>
          <w:color w:val="006633"/>
        </w:rPr>
        <w:t>Informatyzacji</w:t>
      </w:r>
    </w:p>
    <w:p w14:paraId="0286B110" w14:textId="1FF2933F" w:rsidR="00A6689D" w:rsidRPr="00EF46D5" w:rsidRDefault="005365CF" w:rsidP="00A6689D">
      <w:pPr>
        <w:spacing w:after="0" w:line="240" w:lineRule="auto"/>
        <w:rPr>
          <w:rFonts w:ascii="Arial" w:hAnsi="Arial" w:cs="Arial"/>
          <w:color w:val="006633"/>
        </w:rPr>
      </w:pPr>
      <w:r>
        <w:rPr>
          <w:rFonts w:ascii="Arial" w:hAnsi="Arial" w:cs="Arial"/>
          <w:color w:val="006633"/>
        </w:rPr>
        <w:pict w14:anchorId="573F1F30">
          <v:rect id="_x0000_i1025" style="width:0;height:1.5pt" o:hralign="center" o:hrstd="t" o:hr="t" fillcolor="#a0a0a0" stroked="f"/>
        </w:pict>
      </w:r>
    </w:p>
    <w:p w14:paraId="65109ED7" w14:textId="4DAF2F4A" w:rsidR="00283847" w:rsidRPr="001E0C3C" w:rsidRDefault="0036308B" w:rsidP="001E0C3C">
      <w:pPr>
        <w:spacing w:after="0" w:line="276" w:lineRule="auto"/>
        <w:rPr>
          <w:rFonts w:ascii="Arial" w:eastAsia="Calibri" w:hAnsi="Arial" w:cs="Arial"/>
          <w:b/>
          <w:color w:val="006633"/>
          <w:sz w:val="18"/>
          <w:szCs w:val="18"/>
        </w:rPr>
      </w:pPr>
      <w:r w:rsidRPr="009E3B08">
        <w:rPr>
          <w:rFonts w:ascii="Arial" w:eastAsia="Calibri" w:hAnsi="Arial" w:cs="Arial"/>
          <w:b/>
          <w:color w:val="006633"/>
          <w:sz w:val="18"/>
          <w:szCs w:val="18"/>
        </w:rPr>
        <w:t xml:space="preserve">tel. </w:t>
      </w:r>
      <w:r w:rsidR="00E51315" w:rsidRPr="009E3B08">
        <w:rPr>
          <w:rFonts w:ascii="Arial" w:eastAsia="Calibri" w:hAnsi="Arial" w:cs="Arial"/>
          <w:b/>
          <w:color w:val="006633"/>
          <w:sz w:val="18"/>
          <w:szCs w:val="18"/>
        </w:rPr>
        <w:t>22 369 2</w:t>
      </w:r>
      <w:r w:rsidR="00F12A87">
        <w:rPr>
          <w:rFonts w:ascii="Arial" w:eastAsia="Calibri" w:hAnsi="Arial" w:cs="Arial"/>
          <w:b/>
          <w:color w:val="006633"/>
          <w:sz w:val="18"/>
          <w:szCs w:val="18"/>
        </w:rPr>
        <w:t>3</w:t>
      </w:r>
      <w:r w:rsidR="00E51315" w:rsidRPr="009E3B08">
        <w:rPr>
          <w:rFonts w:ascii="Arial" w:eastAsia="Calibri" w:hAnsi="Arial" w:cs="Arial"/>
          <w:b/>
          <w:color w:val="006633"/>
          <w:sz w:val="18"/>
          <w:szCs w:val="18"/>
        </w:rPr>
        <w:t xml:space="preserve"> 2</w:t>
      </w:r>
      <w:r w:rsidR="00F12A87">
        <w:rPr>
          <w:rFonts w:ascii="Arial" w:eastAsia="Calibri" w:hAnsi="Arial" w:cs="Arial"/>
          <w:b/>
          <w:color w:val="006633"/>
          <w:sz w:val="18"/>
          <w:szCs w:val="18"/>
        </w:rPr>
        <w:t>9</w:t>
      </w:r>
      <w:r w:rsidRPr="009E3B08">
        <w:rPr>
          <w:rFonts w:ascii="Arial" w:eastAsia="Calibri" w:hAnsi="Arial" w:cs="Arial"/>
          <w:b/>
          <w:color w:val="006633"/>
          <w:sz w:val="18"/>
          <w:szCs w:val="18"/>
        </w:rPr>
        <w:t xml:space="preserve">         e-ma</w:t>
      </w:r>
      <w:r w:rsidR="00E51315" w:rsidRPr="009E3B08">
        <w:rPr>
          <w:rFonts w:ascii="Arial" w:eastAsia="Calibri" w:hAnsi="Arial" w:cs="Arial"/>
          <w:b/>
          <w:color w:val="006633"/>
          <w:sz w:val="18"/>
          <w:szCs w:val="18"/>
        </w:rPr>
        <w:t>il: sekretariatdinf@gios.gov.pl</w:t>
      </w:r>
      <w:r w:rsidRPr="009E3B08">
        <w:rPr>
          <w:rFonts w:ascii="Arial" w:eastAsia="Calibri" w:hAnsi="Arial" w:cs="Arial"/>
          <w:b/>
          <w:color w:val="006633"/>
          <w:sz w:val="18"/>
          <w:szCs w:val="18"/>
        </w:rPr>
        <w:t xml:space="preserve">      </w:t>
      </w:r>
      <w:r w:rsidR="00A26322" w:rsidRPr="009E3B08">
        <w:rPr>
          <w:rFonts w:ascii="Arial" w:eastAsia="Calibri" w:hAnsi="Arial" w:cs="Arial"/>
          <w:b/>
          <w:color w:val="006633"/>
          <w:sz w:val="18"/>
          <w:szCs w:val="18"/>
        </w:rPr>
        <w:t>Ul. Bitwy Warszawskiej 1920 r. 3</w:t>
      </w:r>
      <w:r w:rsidRPr="009E3B08">
        <w:rPr>
          <w:rFonts w:ascii="Arial" w:eastAsia="Calibri" w:hAnsi="Arial" w:cs="Arial"/>
          <w:b/>
          <w:color w:val="006633"/>
          <w:sz w:val="18"/>
          <w:szCs w:val="18"/>
        </w:rPr>
        <w:t>, 0</w:t>
      </w:r>
      <w:r w:rsidR="00A26322" w:rsidRPr="009E3B08">
        <w:rPr>
          <w:rFonts w:ascii="Arial" w:eastAsia="Calibri" w:hAnsi="Arial" w:cs="Arial"/>
          <w:b/>
          <w:color w:val="006633"/>
          <w:sz w:val="18"/>
          <w:szCs w:val="18"/>
        </w:rPr>
        <w:t>2</w:t>
      </w:r>
      <w:r w:rsidRPr="009E3B08">
        <w:rPr>
          <w:rFonts w:ascii="Arial" w:eastAsia="Calibri" w:hAnsi="Arial" w:cs="Arial"/>
          <w:b/>
          <w:color w:val="006633"/>
          <w:sz w:val="18"/>
          <w:szCs w:val="18"/>
        </w:rPr>
        <w:t xml:space="preserve"> – </w:t>
      </w:r>
      <w:r w:rsidR="00A26322" w:rsidRPr="009E3B08">
        <w:rPr>
          <w:rFonts w:ascii="Arial" w:eastAsia="Calibri" w:hAnsi="Arial" w:cs="Arial"/>
          <w:b/>
          <w:color w:val="006633"/>
          <w:sz w:val="18"/>
          <w:szCs w:val="18"/>
        </w:rPr>
        <w:t>362</w:t>
      </w:r>
      <w:r w:rsidR="001E0C3C">
        <w:rPr>
          <w:rFonts w:ascii="Arial" w:eastAsia="Calibri" w:hAnsi="Arial" w:cs="Arial"/>
          <w:b/>
          <w:color w:val="006633"/>
          <w:sz w:val="18"/>
          <w:szCs w:val="18"/>
        </w:rPr>
        <w:t xml:space="preserve"> </w:t>
      </w:r>
      <w:r w:rsidRPr="009E3B08">
        <w:rPr>
          <w:rFonts w:ascii="Arial" w:eastAsia="Calibri" w:hAnsi="Arial" w:cs="Arial"/>
          <w:b/>
          <w:color w:val="006633"/>
          <w:sz w:val="18"/>
          <w:szCs w:val="18"/>
        </w:rPr>
        <w:t>Warszawa</w:t>
      </w:r>
      <w:r w:rsidR="00A44D48" w:rsidRPr="00826848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1" layoutInCell="1" allowOverlap="1" wp14:anchorId="585A29E7" wp14:editId="08D6829F">
            <wp:simplePos x="0" y="0"/>
            <wp:positionH relativeFrom="page">
              <wp:posOffset>-94615</wp:posOffset>
            </wp:positionH>
            <wp:positionV relativeFrom="page">
              <wp:posOffset>0</wp:posOffset>
            </wp:positionV>
            <wp:extent cx="794893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893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847" w:rsidRPr="00D73837">
        <w:rPr>
          <w:rFonts w:ascii="Calibri" w:hAnsi="Calibri" w:cs="Calibri"/>
        </w:rPr>
        <w:t>.</w:t>
      </w:r>
    </w:p>
    <w:p w14:paraId="64462B7F" w14:textId="77777777" w:rsidR="00283847" w:rsidRDefault="00283847" w:rsidP="00283847">
      <w:pPr>
        <w:tabs>
          <w:tab w:val="right" w:pos="9072"/>
        </w:tabs>
        <w:rPr>
          <w:rFonts w:ascii="Calibri" w:hAnsi="Calibri" w:cs="Calibri"/>
        </w:rPr>
      </w:pPr>
    </w:p>
    <w:p w14:paraId="27CBE441" w14:textId="77777777" w:rsidR="00601EA0" w:rsidRDefault="00601EA0" w:rsidP="00F676E6">
      <w:pPr>
        <w:spacing w:after="0" w:line="240" w:lineRule="auto"/>
        <w:ind w:left="6372" w:firstLine="708"/>
        <w:jc w:val="cent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……..….……………. r.</w:t>
      </w:r>
    </w:p>
    <w:p w14:paraId="54006A8D" w14:textId="77777777" w:rsidR="00601EA0" w:rsidRDefault="00601EA0" w:rsidP="00601EA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(miejscowość, data) </w:t>
      </w:r>
    </w:p>
    <w:p w14:paraId="2F04945E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………………………………..…………..</w:t>
      </w:r>
    </w:p>
    <w:p w14:paraId="5DBC9843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14:paraId="272A326F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………………………………………..…..</w:t>
      </w:r>
    </w:p>
    <w:p w14:paraId="18DD9BFA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(adres)</w:t>
      </w:r>
    </w:p>
    <w:p w14:paraId="08B57C86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3576C4B9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(NIP)</w:t>
      </w:r>
    </w:p>
    <w:p w14:paraId="2865AED9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5FF172CD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(Regon)</w:t>
      </w:r>
    </w:p>
    <w:p w14:paraId="4CCE169C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19464D58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(osoba do kontaktu)</w:t>
      </w:r>
    </w:p>
    <w:p w14:paraId="3911E74F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7EE3A055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14:paraId="7D8AC686" w14:textId="77777777" w:rsidR="00601EA0" w:rsidRDefault="00601EA0" w:rsidP="0060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EF0761" w14:textId="77777777" w:rsidR="00601EA0" w:rsidRDefault="00601EA0" w:rsidP="0060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1FFAE217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C05BA0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odpowiedzi na zapytanie ofertowe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pn.: „…………...………….”, </w:t>
      </w:r>
    </w:p>
    <w:p w14:paraId="4C881012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nak sprawy: 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</w:t>
      </w:r>
    </w:p>
    <w:p w14:paraId="1ADD61A0" w14:textId="77777777" w:rsidR="00601EA0" w:rsidRDefault="00601EA0" w:rsidP="00601EA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 dnia ……………………</w:t>
      </w:r>
    </w:p>
    <w:p w14:paraId="39F6FDDC" w14:textId="77777777" w:rsidR="00601EA0" w:rsidRDefault="00601EA0" w:rsidP="00601EA0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75A661" w14:textId="77777777" w:rsidR="00601EA0" w:rsidRDefault="00601EA0" w:rsidP="00601EA0">
      <w:pPr>
        <w:pStyle w:val="Akapitzlist"/>
        <w:numPr>
          <w:ilvl w:val="0"/>
          <w:numId w:val="6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……………………………………………………………………..……………………………………………………………………………………………………..…………………………</w:t>
      </w:r>
    </w:p>
    <w:p w14:paraId="637CBFB0" w14:textId="77777777" w:rsidR="00601EA0" w:rsidRDefault="00601EA0" w:rsidP="00601EA0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(nazwa postępowania)</w:t>
      </w:r>
    </w:p>
    <w:p w14:paraId="43D2A4B8" w14:textId="77777777" w:rsidR="00601EA0" w:rsidRDefault="00601EA0" w:rsidP="00601E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3060243" w14:textId="77777777" w:rsidR="00601EA0" w:rsidRDefault="00601EA0" w:rsidP="00601EA0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oferty za realizację całości niemniejszego zamówienia wynosi: </w:t>
      </w:r>
    </w:p>
    <w:p w14:paraId="18916888" w14:textId="77777777" w:rsidR="00601EA0" w:rsidRDefault="00601EA0" w:rsidP="00601EA0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brutto ……………..…………..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(słownie: ………………………………………….…. złotych)</w:t>
      </w:r>
    </w:p>
    <w:p w14:paraId="1D63F8FC" w14:textId="77777777" w:rsidR="00601EA0" w:rsidRDefault="00601EA0" w:rsidP="00601EA0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</w:t>
      </w:r>
    </w:p>
    <w:p w14:paraId="1F53A248" w14:textId="77777777" w:rsidR="00601EA0" w:rsidRDefault="00601EA0" w:rsidP="00601EA0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</w:rPr>
        <w:t xml:space="preserve">*Wybór mojej oferty będzie prowadzić do powstania u Zamawiającego obowiązku podatkowego w  odniesieniu do  …………….………………………… (należy podać nazwę/rodzaj towaru lub usługi, których dostawa lub świadczenie będzie prowadzić do jego powstania), których wartość bez kwoty podatku </w:t>
      </w:r>
      <w:r>
        <w:rPr>
          <w:rFonts w:ascii="Times New Roman" w:hAnsi="Times New Roman" w:cs="Times New Roman"/>
          <w:b/>
          <w:i/>
        </w:rPr>
        <w:t>wynosi ……………..……….. zł*.</w:t>
      </w:r>
    </w:p>
    <w:p w14:paraId="6685699D" w14:textId="77777777" w:rsidR="00601EA0" w:rsidRDefault="00601EA0" w:rsidP="00601EA0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b/>
          <w:i/>
          <w:sz w:val="20"/>
          <w:szCs w:val="20"/>
        </w:rPr>
        <w:t>Wykonawca wypełnia o ile dotyczy</w:t>
      </w:r>
      <w:r>
        <w:rPr>
          <w:rFonts w:ascii="Times New Roman" w:hAnsi="Times New Roman"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14:paraId="2731947D" w14:textId="77777777" w:rsidR="00601EA0" w:rsidRDefault="00601EA0" w:rsidP="00601EA0">
      <w:pPr>
        <w:spacing w:after="0" w:line="12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41A3AD4" w14:textId="77777777" w:rsidR="00601EA0" w:rsidRDefault="00601EA0" w:rsidP="00601EA0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treścią zapytania ofertowego dla niniejszego zamówienia i nie wnoszę do niej zastrzeżeń;</w:t>
      </w:r>
    </w:p>
    <w:p w14:paraId="6D4FB26D" w14:textId="77777777" w:rsidR="00601EA0" w:rsidRDefault="00601EA0" w:rsidP="00601EA0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CF084" w14:textId="77777777" w:rsidR="00601EA0" w:rsidRDefault="00601EA0" w:rsidP="00601EA0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Gwarantuję wykonanie całości niniejszego zamówienia, zgodnie z treścią zapytania ofertowego wraz z załącznikami;</w:t>
      </w:r>
    </w:p>
    <w:p w14:paraId="4523C79A" w14:textId="77777777" w:rsidR="00601EA0" w:rsidRDefault="00601EA0" w:rsidP="00601EA0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AD3C03" w14:textId="77777777" w:rsidR="00601EA0" w:rsidRDefault="00601EA0" w:rsidP="00601EA0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/ zrealizowanie przedmiotu zamówienia w </w:t>
      </w:r>
      <w:r>
        <w:rPr>
          <w:rFonts w:ascii="Times New Roman" w:hAnsi="Times New Roman" w:cs="Times New Roman"/>
          <w:b/>
          <w:sz w:val="24"/>
          <w:szCs w:val="24"/>
        </w:rPr>
        <w:t>terminie ……..……..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(wskazać)</w:t>
      </w:r>
    </w:p>
    <w:p w14:paraId="78E3E321" w14:textId="77777777" w:rsidR="00601EA0" w:rsidRDefault="00601EA0" w:rsidP="00601EA0">
      <w:pPr>
        <w:pStyle w:val="Akapitzlist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14:paraId="598D50FD" w14:textId="77777777" w:rsidR="00601EA0" w:rsidRDefault="00601EA0" w:rsidP="00601EA0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ważność niniejszej oferty wynosi 30 dni, od upływu terminu składania ofert;</w:t>
      </w:r>
    </w:p>
    <w:p w14:paraId="1D68D83F" w14:textId="77777777" w:rsidR="00601EA0" w:rsidRDefault="00601EA0" w:rsidP="00601EA0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A3CB6A9" w14:textId="77777777" w:rsidR="00601EA0" w:rsidRDefault="00601EA0" w:rsidP="00601EA0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gwarancję </w:t>
      </w:r>
      <w:r>
        <w:rPr>
          <w:rFonts w:ascii="Times New Roman" w:hAnsi="Times New Roman" w:cs="Times New Roman"/>
          <w:b/>
          <w:sz w:val="24"/>
          <w:szCs w:val="24"/>
        </w:rPr>
        <w:t>na okres 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(jeśli dotyczy)</w:t>
      </w:r>
    </w:p>
    <w:p w14:paraId="66386010" w14:textId="77777777" w:rsidR="00601EA0" w:rsidRDefault="00601EA0" w:rsidP="00601EA0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BCA2A85" w14:textId="77777777" w:rsidR="00601EA0" w:rsidRDefault="00601EA0" w:rsidP="00601EA0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Oferuję: ……………….. </w:t>
      </w:r>
      <w:r>
        <w:rPr>
          <w:rFonts w:ascii="Times New Roman" w:hAnsi="Times New Roman" w:cs="Times New Roman"/>
          <w:i/>
          <w:sz w:val="20"/>
          <w:szCs w:val="20"/>
        </w:rPr>
        <w:t>(inne warunki, jeśli dotyczy)</w:t>
      </w:r>
    </w:p>
    <w:p w14:paraId="35CDE897" w14:textId="77777777" w:rsidR="00601EA0" w:rsidRDefault="00601EA0" w:rsidP="00601EA0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760AC24" w14:textId="77777777" w:rsidR="00601EA0" w:rsidRDefault="00601EA0" w:rsidP="00601EA0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 celu ubiegania się o udzielenie zamówienia publicznego w niniejszym postępowaniu.* </w:t>
      </w:r>
    </w:p>
    <w:p w14:paraId="12B8BF44" w14:textId="77777777" w:rsidR="00601EA0" w:rsidRDefault="00601EA0" w:rsidP="00601EA0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 W przypadku gdy Wykonawca nie przekazuje danych osobowych innych niż bezpośrednio jego dotyczących lub zachodzi wyłączenie stosowania obowiązku informacyjnego, stosownie do art. 13 ust. 4 lub art. 14 ust. 5 RODO</w:t>
      </w:r>
      <w:r>
        <w:rPr>
          <w:rFonts w:ascii="Times New Roman" w:hAnsi="Times New Roman" w:cs="Times New Roman"/>
          <w:i/>
        </w:rPr>
        <w:footnoteReference w:id="1"/>
      </w:r>
      <w:r>
        <w:rPr>
          <w:rFonts w:ascii="Times New Roman" w:hAnsi="Times New Roman" w:cs="Times New Roman"/>
          <w:i/>
        </w:rPr>
        <w:t xml:space="preserve"> treści oświadczenia Wykonawca nie składa (usunięcie treści oświadczenia np. przez jego wykreślenie).</w:t>
      </w:r>
    </w:p>
    <w:p w14:paraId="548E538B" w14:textId="77777777" w:rsidR="00601EA0" w:rsidRDefault="00601EA0" w:rsidP="00601EA0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27CC0B" w14:textId="77777777" w:rsidR="00601EA0" w:rsidRDefault="00601EA0" w:rsidP="00601EA0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Akceptuję bez zastrzeżeń, wzór umowy przedstawiony w załączniku nr 3 do zapytania ofertowego, w tym warunki płatności tam określone. </w:t>
      </w:r>
      <w:r>
        <w:rPr>
          <w:rFonts w:ascii="Times New Roman" w:hAnsi="Times New Roman" w:cs="Times New Roman"/>
          <w:i/>
          <w:sz w:val="20"/>
          <w:szCs w:val="20"/>
        </w:rPr>
        <w:t>(jeśli dotyczy)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BA5F3" w14:textId="77777777" w:rsidR="00601EA0" w:rsidRDefault="00601EA0" w:rsidP="00601E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AA411C" w14:textId="77777777" w:rsidR="00601EA0" w:rsidRDefault="00601EA0" w:rsidP="00601EA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907CE0" w14:textId="77777777" w:rsidR="00601EA0" w:rsidRDefault="00601EA0" w:rsidP="00601EA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1395EF" w14:textId="77777777" w:rsidR="00601EA0" w:rsidRDefault="00601EA0" w:rsidP="00601EA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6BD5B5" w14:textId="77777777" w:rsidR="00601EA0" w:rsidRDefault="00601EA0" w:rsidP="00601EA0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14F2391A" w14:textId="77777777" w:rsidR="00601EA0" w:rsidRDefault="00601EA0" w:rsidP="00601EA0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Data, podpis i pieczęć wykonawcy lub osoby upoważnionej</w:t>
      </w:r>
    </w:p>
    <w:p w14:paraId="34CEB1D6" w14:textId="5FB7A94F" w:rsidR="003A053D" w:rsidRDefault="003A053D" w:rsidP="00E51315">
      <w:pPr>
        <w:rPr>
          <w:rFonts w:ascii="Arial" w:hAnsi="Arial" w:cs="Arial"/>
          <w:sz w:val="24"/>
          <w:szCs w:val="24"/>
        </w:rPr>
      </w:pPr>
    </w:p>
    <w:p w14:paraId="23E717F0" w14:textId="738E1CAA" w:rsidR="001E4C86" w:rsidRDefault="001E4C86" w:rsidP="00E51315">
      <w:pPr>
        <w:rPr>
          <w:rFonts w:ascii="Arial" w:hAnsi="Arial" w:cs="Arial"/>
          <w:sz w:val="24"/>
          <w:szCs w:val="24"/>
        </w:rPr>
      </w:pPr>
    </w:p>
    <w:p w14:paraId="2DEE94BA" w14:textId="16FF3E8C" w:rsidR="001E4C86" w:rsidRDefault="001E4C86" w:rsidP="00E51315">
      <w:pPr>
        <w:rPr>
          <w:rFonts w:ascii="Arial" w:hAnsi="Arial" w:cs="Arial"/>
          <w:sz w:val="24"/>
          <w:szCs w:val="24"/>
        </w:rPr>
      </w:pPr>
    </w:p>
    <w:p w14:paraId="590F426C" w14:textId="3974009A" w:rsidR="005365CF" w:rsidRDefault="005365CF" w:rsidP="00E51315">
      <w:pPr>
        <w:rPr>
          <w:rFonts w:ascii="Arial" w:hAnsi="Arial" w:cs="Arial"/>
          <w:sz w:val="24"/>
          <w:szCs w:val="24"/>
        </w:rPr>
      </w:pPr>
    </w:p>
    <w:p w14:paraId="3247E5D8" w14:textId="0B495767" w:rsidR="005365CF" w:rsidRDefault="005365CF" w:rsidP="00E51315">
      <w:pPr>
        <w:rPr>
          <w:rFonts w:ascii="Arial" w:hAnsi="Arial" w:cs="Arial"/>
          <w:sz w:val="24"/>
          <w:szCs w:val="24"/>
        </w:rPr>
      </w:pPr>
    </w:p>
    <w:p w14:paraId="17AACC48" w14:textId="0E6BB309" w:rsidR="005365CF" w:rsidRDefault="005365CF" w:rsidP="00E51315">
      <w:pPr>
        <w:rPr>
          <w:rFonts w:ascii="Arial" w:hAnsi="Arial" w:cs="Arial"/>
          <w:sz w:val="24"/>
          <w:szCs w:val="24"/>
        </w:rPr>
      </w:pPr>
    </w:p>
    <w:p w14:paraId="54C021AE" w14:textId="69D90000" w:rsidR="005365CF" w:rsidRDefault="005365CF" w:rsidP="00E51315">
      <w:pPr>
        <w:rPr>
          <w:rFonts w:ascii="Arial" w:hAnsi="Arial" w:cs="Arial"/>
          <w:sz w:val="24"/>
          <w:szCs w:val="24"/>
        </w:rPr>
      </w:pPr>
    </w:p>
    <w:p w14:paraId="44E20081" w14:textId="2D3A1C0C" w:rsidR="005365CF" w:rsidRDefault="005365CF" w:rsidP="00E51315">
      <w:pPr>
        <w:rPr>
          <w:rFonts w:ascii="Arial" w:hAnsi="Arial" w:cs="Arial"/>
          <w:sz w:val="24"/>
          <w:szCs w:val="24"/>
        </w:rPr>
      </w:pPr>
    </w:p>
    <w:p w14:paraId="2952C144" w14:textId="66CD1D6D" w:rsidR="005365CF" w:rsidRDefault="005365CF" w:rsidP="00E51315">
      <w:pPr>
        <w:rPr>
          <w:rFonts w:ascii="Arial" w:hAnsi="Arial" w:cs="Arial"/>
          <w:sz w:val="24"/>
          <w:szCs w:val="24"/>
        </w:rPr>
      </w:pPr>
    </w:p>
    <w:p w14:paraId="65EEC2A0" w14:textId="13AD60C6" w:rsidR="005365CF" w:rsidRDefault="005365CF" w:rsidP="00E51315">
      <w:pPr>
        <w:rPr>
          <w:rFonts w:ascii="Arial" w:hAnsi="Arial" w:cs="Arial"/>
          <w:sz w:val="24"/>
          <w:szCs w:val="24"/>
        </w:rPr>
      </w:pPr>
    </w:p>
    <w:p w14:paraId="7D664DF0" w14:textId="58C8F15D" w:rsidR="005365CF" w:rsidRDefault="005365CF" w:rsidP="00E51315">
      <w:pPr>
        <w:rPr>
          <w:rFonts w:ascii="Arial" w:hAnsi="Arial" w:cs="Arial"/>
          <w:sz w:val="24"/>
          <w:szCs w:val="24"/>
        </w:rPr>
      </w:pPr>
    </w:p>
    <w:p w14:paraId="2FE05C52" w14:textId="4D427FF8" w:rsidR="005365CF" w:rsidRDefault="005365CF" w:rsidP="00E51315">
      <w:pPr>
        <w:rPr>
          <w:rFonts w:ascii="Arial" w:hAnsi="Arial" w:cs="Arial"/>
          <w:sz w:val="24"/>
          <w:szCs w:val="24"/>
        </w:rPr>
      </w:pPr>
    </w:p>
    <w:p w14:paraId="0B342031" w14:textId="69C3BC22" w:rsidR="005365CF" w:rsidRDefault="005365CF" w:rsidP="00E51315">
      <w:pPr>
        <w:rPr>
          <w:rFonts w:ascii="Arial" w:hAnsi="Arial" w:cs="Arial"/>
          <w:sz w:val="24"/>
          <w:szCs w:val="24"/>
        </w:rPr>
      </w:pPr>
    </w:p>
    <w:p w14:paraId="1515575F" w14:textId="6EC58404" w:rsidR="005365CF" w:rsidRDefault="005365CF" w:rsidP="00E51315">
      <w:pPr>
        <w:rPr>
          <w:rFonts w:ascii="Arial" w:hAnsi="Arial" w:cs="Arial"/>
          <w:sz w:val="24"/>
          <w:szCs w:val="24"/>
        </w:rPr>
      </w:pPr>
    </w:p>
    <w:p w14:paraId="2A66899C" w14:textId="3AB9FEC3" w:rsidR="005365CF" w:rsidRDefault="005365CF" w:rsidP="00E51315">
      <w:pPr>
        <w:rPr>
          <w:rFonts w:ascii="Arial" w:hAnsi="Arial" w:cs="Arial"/>
          <w:sz w:val="24"/>
          <w:szCs w:val="24"/>
        </w:rPr>
      </w:pPr>
    </w:p>
    <w:p w14:paraId="0C6F578F" w14:textId="267EBED3" w:rsidR="005365CF" w:rsidRDefault="005365CF" w:rsidP="00E51315">
      <w:pPr>
        <w:rPr>
          <w:rFonts w:ascii="Arial" w:hAnsi="Arial" w:cs="Arial"/>
          <w:sz w:val="24"/>
          <w:szCs w:val="24"/>
        </w:rPr>
      </w:pPr>
    </w:p>
    <w:p w14:paraId="676B6F21" w14:textId="1F9333F6" w:rsidR="005365CF" w:rsidRDefault="005365CF" w:rsidP="00E51315">
      <w:pPr>
        <w:rPr>
          <w:rFonts w:ascii="Arial" w:hAnsi="Arial" w:cs="Arial"/>
          <w:sz w:val="24"/>
          <w:szCs w:val="24"/>
        </w:rPr>
      </w:pPr>
    </w:p>
    <w:p w14:paraId="6D3D1837" w14:textId="5BD6EA7E" w:rsidR="005365CF" w:rsidRDefault="005365CF" w:rsidP="00E51315">
      <w:pPr>
        <w:rPr>
          <w:rFonts w:ascii="Arial" w:hAnsi="Arial" w:cs="Arial"/>
          <w:sz w:val="24"/>
          <w:szCs w:val="24"/>
        </w:rPr>
      </w:pPr>
    </w:p>
    <w:p w14:paraId="5EEECEFF" w14:textId="0A87E3B5" w:rsidR="005365CF" w:rsidRDefault="005365CF" w:rsidP="00E51315">
      <w:pPr>
        <w:rPr>
          <w:rFonts w:ascii="Arial" w:hAnsi="Arial" w:cs="Arial"/>
          <w:sz w:val="24"/>
          <w:szCs w:val="24"/>
        </w:rPr>
      </w:pPr>
    </w:p>
    <w:p w14:paraId="7A8662AC" w14:textId="108452E7" w:rsidR="005365CF" w:rsidRDefault="005365CF" w:rsidP="00E51315">
      <w:pPr>
        <w:rPr>
          <w:rFonts w:ascii="Arial" w:hAnsi="Arial" w:cs="Arial"/>
          <w:sz w:val="24"/>
          <w:szCs w:val="24"/>
        </w:rPr>
      </w:pPr>
    </w:p>
    <w:p w14:paraId="52281BDC" w14:textId="77777777" w:rsidR="005365CF" w:rsidRPr="0075643D" w:rsidRDefault="005365CF" w:rsidP="005365CF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cstheme="minorHAnsi"/>
          <w:b/>
        </w:rPr>
      </w:pPr>
      <w:r w:rsidRPr="0075643D">
        <w:rPr>
          <w:rFonts w:cstheme="minorHAnsi"/>
          <w:b/>
        </w:rPr>
        <w:lastRenderedPageBreak/>
        <w:t>Komputer stacjonarny szt. 1</w:t>
      </w:r>
    </w:p>
    <w:p w14:paraId="67C1BB6F" w14:textId="77777777" w:rsidR="005365CF" w:rsidRPr="0075643D" w:rsidRDefault="005365CF" w:rsidP="005365CF">
      <w:pPr>
        <w:pStyle w:val="Akapitzlist"/>
        <w:jc w:val="both"/>
        <w:rPr>
          <w:rFonts w:cstheme="minorHAnsi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365CF" w:rsidRPr="0075643D" w14:paraId="1BBB0307" w14:textId="77777777" w:rsidTr="009A2729">
        <w:trPr>
          <w:trHeight w:val="360"/>
        </w:trPr>
        <w:tc>
          <w:tcPr>
            <w:tcW w:w="3020" w:type="dxa"/>
            <w:vMerge w:val="restart"/>
          </w:tcPr>
          <w:p w14:paraId="0E407C7A" w14:textId="77777777" w:rsidR="005365CF" w:rsidRPr="0075643D" w:rsidRDefault="005365CF" w:rsidP="009A272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64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elementu, parametru lub cechy</w:t>
            </w:r>
          </w:p>
          <w:p w14:paraId="5AF3FE0E" w14:textId="77777777" w:rsidR="005365CF" w:rsidRPr="0075643D" w:rsidRDefault="005365CF" w:rsidP="009A2729">
            <w:pPr>
              <w:ind w:firstLine="708"/>
              <w:jc w:val="both"/>
              <w:rPr>
                <w:rFonts w:cstheme="minorHAnsi"/>
              </w:rPr>
            </w:pPr>
          </w:p>
        </w:tc>
        <w:tc>
          <w:tcPr>
            <w:tcW w:w="3021" w:type="dxa"/>
            <w:vMerge w:val="restart"/>
          </w:tcPr>
          <w:p w14:paraId="5D663F98" w14:textId="77777777" w:rsidR="005365CF" w:rsidRPr="0075643D" w:rsidRDefault="005365CF" w:rsidP="009A272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64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Wymagane minimalne parametry techniczne</w:t>
            </w:r>
          </w:p>
          <w:p w14:paraId="36A28243" w14:textId="77777777" w:rsidR="005365CF" w:rsidRPr="0075643D" w:rsidRDefault="005365CF" w:rsidP="009A2729">
            <w:pPr>
              <w:jc w:val="both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136C083A" w14:textId="77777777" w:rsidR="005365CF" w:rsidRPr="0075643D" w:rsidRDefault="005365CF" w:rsidP="009A272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64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techniczne oferowanego urządzenia:</w:t>
            </w:r>
          </w:p>
          <w:p w14:paraId="32846247" w14:textId="77777777" w:rsidR="005365CF" w:rsidRPr="0075643D" w:rsidRDefault="005365CF" w:rsidP="009A2729">
            <w:pPr>
              <w:jc w:val="center"/>
              <w:rPr>
                <w:rFonts w:cstheme="minorHAnsi"/>
              </w:rPr>
            </w:pPr>
          </w:p>
        </w:tc>
      </w:tr>
      <w:tr w:rsidR="005365CF" w:rsidRPr="0075643D" w14:paraId="0AFF0895" w14:textId="77777777" w:rsidTr="009A2729">
        <w:trPr>
          <w:trHeight w:val="360"/>
        </w:trPr>
        <w:tc>
          <w:tcPr>
            <w:tcW w:w="3020" w:type="dxa"/>
            <w:vMerge/>
          </w:tcPr>
          <w:p w14:paraId="706FF716" w14:textId="77777777" w:rsidR="005365CF" w:rsidRPr="0075643D" w:rsidRDefault="005365CF" w:rsidP="009A2729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  <w:vMerge/>
          </w:tcPr>
          <w:p w14:paraId="1266F524" w14:textId="77777777" w:rsidR="005365CF" w:rsidRPr="0075643D" w:rsidRDefault="005365CF" w:rsidP="009A2729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12D71A28" w14:textId="77777777" w:rsidR="005365CF" w:rsidRPr="0075643D" w:rsidRDefault="005365CF" w:rsidP="009A2729">
            <w:pPr>
              <w:jc w:val="both"/>
              <w:rPr>
                <w:rFonts w:cstheme="minorHAnsi"/>
                <w:b/>
              </w:rPr>
            </w:pPr>
            <w:r w:rsidRPr="0075643D">
              <w:rPr>
                <w:rFonts w:cstheme="minorHAnsi"/>
                <w:b/>
              </w:rPr>
              <w:t>Nazwa producenta:</w:t>
            </w:r>
          </w:p>
          <w:p w14:paraId="61132D39" w14:textId="77777777" w:rsidR="005365CF" w:rsidRPr="0075643D" w:rsidRDefault="005365CF" w:rsidP="009A2729">
            <w:pPr>
              <w:jc w:val="both"/>
              <w:rPr>
                <w:rFonts w:cstheme="minorHAnsi"/>
              </w:rPr>
            </w:pPr>
          </w:p>
          <w:p w14:paraId="37BAC27E" w14:textId="77777777" w:rsidR="005365CF" w:rsidRPr="0075643D" w:rsidRDefault="005365CF" w:rsidP="009A2729">
            <w:pPr>
              <w:jc w:val="both"/>
              <w:rPr>
                <w:rFonts w:cstheme="minorHAnsi"/>
                <w:b/>
              </w:rPr>
            </w:pPr>
            <w:r w:rsidRPr="0075643D">
              <w:rPr>
                <w:rFonts w:cstheme="minorHAnsi"/>
                <w:b/>
              </w:rPr>
              <w:t>Model urządzenia:</w:t>
            </w:r>
          </w:p>
          <w:p w14:paraId="12C42D00" w14:textId="77777777" w:rsidR="005365CF" w:rsidRPr="0075643D" w:rsidRDefault="005365CF" w:rsidP="009A2729">
            <w:pPr>
              <w:jc w:val="both"/>
              <w:rPr>
                <w:rFonts w:cstheme="minorHAnsi"/>
              </w:rPr>
            </w:pPr>
          </w:p>
        </w:tc>
      </w:tr>
      <w:tr w:rsidR="005365CF" w:rsidRPr="0075643D" w14:paraId="0710ECB6" w14:textId="77777777" w:rsidTr="009A2729">
        <w:tc>
          <w:tcPr>
            <w:tcW w:w="3020" w:type="dxa"/>
          </w:tcPr>
          <w:p w14:paraId="74F8FCB7" w14:textId="77777777" w:rsidR="005365CF" w:rsidRPr="0075643D" w:rsidRDefault="005365CF" w:rsidP="009A272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643D">
              <w:rPr>
                <w:rFonts w:asciiTheme="minorHAnsi" w:hAnsiTheme="minorHAnsi" w:cstheme="minorHAnsi"/>
                <w:sz w:val="22"/>
                <w:szCs w:val="22"/>
              </w:rPr>
              <w:t>Procesor</w:t>
            </w:r>
          </w:p>
          <w:p w14:paraId="0F03E85A" w14:textId="77777777" w:rsidR="005365CF" w:rsidRPr="0075643D" w:rsidRDefault="005365CF" w:rsidP="009A2729">
            <w:pPr>
              <w:jc w:val="both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23F57F84" w14:textId="77777777" w:rsidR="005365CF" w:rsidRPr="0075643D" w:rsidRDefault="005365CF" w:rsidP="009A2729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 xml:space="preserve">Intel </w:t>
            </w:r>
            <w:proofErr w:type="spellStart"/>
            <w:r w:rsidRPr="0075643D">
              <w:rPr>
                <w:rFonts w:cstheme="minorHAnsi"/>
              </w:rPr>
              <w:t>Core</w:t>
            </w:r>
            <w:proofErr w:type="spellEnd"/>
            <w:r w:rsidRPr="0075643D">
              <w:rPr>
                <w:rFonts w:cstheme="minorHAnsi"/>
              </w:rPr>
              <w:t xml:space="preserve"> i9-11900K (8 rdzeni, od 3.50 GHz do 5.30 GHz, 16 MB cache) lub równie wydajny albo wydajniejszy</w:t>
            </w:r>
          </w:p>
        </w:tc>
        <w:tc>
          <w:tcPr>
            <w:tcW w:w="3021" w:type="dxa"/>
          </w:tcPr>
          <w:p w14:paraId="1C29B4FC" w14:textId="77777777" w:rsidR="005365CF" w:rsidRPr="0075643D" w:rsidRDefault="005365CF" w:rsidP="009A2729">
            <w:pPr>
              <w:jc w:val="both"/>
              <w:rPr>
                <w:rFonts w:cstheme="minorHAnsi"/>
              </w:rPr>
            </w:pPr>
          </w:p>
        </w:tc>
      </w:tr>
      <w:tr w:rsidR="005365CF" w:rsidRPr="0075643D" w14:paraId="17AF5028" w14:textId="77777777" w:rsidTr="009A2729">
        <w:tc>
          <w:tcPr>
            <w:tcW w:w="3020" w:type="dxa"/>
          </w:tcPr>
          <w:p w14:paraId="042790C9" w14:textId="543EEF13" w:rsidR="005365CF" w:rsidRPr="0075643D" w:rsidRDefault="005365CF" w:rsidP="005365CF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>Pamięć RAM</w:t>
            </w:r>
          </w:p>
        </w:tc>
        <w:tc>
          <w:tcPr>
            <w:tcW w:w="3021" w:type="dxa"/>
          </w:tcPr>
          <w:p w14:paraId="3D3D13AE" w14:textId="0D668286" w:rsidR="005365CF" w:rsidRPr="0075643D" w:rsidRDefault="005365CF" w:rsidP="005365CF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>128 GB (DIMM DDR4, 3200 MHz)</w:t>
            </w:r>
          </w:p>
        </w:tc>
        <w:tc>
          <w:tcPr>
            <w:tcW w:w="3021" w:type="dxa"/>
          </w:tcPr>
          <w:p w14:paraId="6B28CF8D" w14:textId="77777777" w:rsidR="005365CF" w:rsidRPr="0075643D" w:rsidRDefault="005365CF" w:rsidP="009A2729">
            <w:pPr>
              <w:jc w:val="both"/>
              <w:rPr>
                <w:rFonts w:cstheme="minorHAnsi"/>
              </w:rPr>
            </w:pPr>
          </w:p>
        </w:tc>
      </w:tr>
      <w:tr w:rsidR="005365CF" w:rsidRPr="0075643D" w14:paraId="409FFDCA" w14:textId="77777777" w:rsidTr="009A2729">
        <w:tc>
          <w:tcPr>
            <w:tcW w:w="3020" w:type="dxa"/>
          </w:tcPr>
          <w:p w14:paraId="3BA2D2CB" w14:textId="77777777" w:rsidR="005365CF" w:rsidRPr="0075643D" w:rsidRDefault="005365CF" w:rsidP="009A272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643D">
              <w:rPr>
                <w:rFonts w:asciiTheme="minorHAnsi" w:hAnsiTheme="minorHAnsi" w:cstheme="minorHAnsi"/>
                <w:sz w:val="22"/>
                <w:szCs w:val="22"/>
              </w:rPr>
              <w:t>Karta graficzna</w:t>
            </w:r>
          </w:p>
          <w:p w14:paraId="707D7B6D" w14:textId="77777777" w:rsidR="005365CF" w:rsidRPr="0075643D" w:rsidRDefault="005365CF" w:rsidP="009A2729">
            <w:pPr>
              <w:jc w:val="both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0A58C323" w14:textId="30AA0142" w:rsidR="005365CF" w:rsidRPr="0075643D" w:rsidRDefault="005365CF" w:rsidP="005365CF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 xml:space="preserve">NVIDIA </w:t>
            </w:r>
            <w:proofErr w:type="spellStart"/>
            <w:r w:rsidRPr="0075643D">
              <w:rPr>
                <w:rFonts w:cstheme="minorHAnsi"/>
              </w:rPr>
              <w:t>GeForce</w:t>
            </w:r>
            <w:proofErr w:type="spellEnd"/>
            <w:r w:rsidRPr="0075643D">
              <w:rPr>
                <w:rFonts w:cstheme="minorHAnsi"/>
              </w:rPr>
              <w:t xml:space="preserve"> RTX 3090 lub równoważna pod względem wspieranych standardów technologicznych oraz wydajności</w:t>
            </w:r>
          </w:p>
        </w:tc>
        <w:tc>
          <w:tcPr>
            <w:tcW w:w="3021" w:type="dxa"/>
          </w:tcPr>
          <w:p w14:paraId="0A42D2DC" w14:textId="77777777" w:rsidR="005365CF" w:rsidRPr="0075643D" w:rsidRDefault="005365CF" w:rsidP="009A2729">
            <w:pPr>
              <w:jc w:val="both"/>
              <w:rPr>
                <w:rFonts w:cstheme="minorHAnsi"/>
              </w:rPr>
            </w:pPr>
          </w:p>
        </w:tc>
      </w:tr>
      <w:tr w:rsidR="005365CF" w:rsidRPr="0075643D" w14:paraId="14C5EA4D" w14:textId="77777777" w:rsidTr="009A2729">
        <w:tc>
          <w:tcPr>
            <w:tcW w:w="3020" w:type="dxa"/>
          </w:tcPr>
          <w:p w14:paraId="54D80D3E" w14:textId="77777777" w:rsidR="005365CF" w:rsidRPr="0075643D" w:rsidRDefault="005365CF" w:rsidP="009A2729">
            <w:pPr>
              <w:jc w:val="both"/>
              <w:rPr>
                <w:rFonts w:cstheme="minorHAnsi"/>
              </w:rPr>
            </w:pPr>
            <w:r w:rsidRPr="0075643D">
              <w:rPr>
                <w:rFonts w:cstheme="minorHAnsi"/>
              </w:rPr>
              <w:t>Wielkość pamięci karty graficznej</w:t>
            </w:r>
          </w:p>
        </w:tc>
        <w:tc>
          <w:tcPr>
            <w:tcW w:w="3021" w:type="dxa"/>
          </w:tcPr>
          <w:p w14:paraId="7F80DBB6" w14:textId="77777777" w:rsidR="005365CF" w:rsidRPr="0075643D" w:rsidRDefault="005365CF" w:rsidP="009A2729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>24 GB  GDDR6X (pamięć własna)</w:t>
            </w:r>
          </w:p>
        </w:tc>
        <w:tc>
          <w:tcPr>
            <w:tcW w:w="3021" w:type="dxa"/>
          </w:tcPr>
          <w:p w14:paraId="0D79CD4E" w14:textId="77777777" w:rsidR="005365CF" w:rsidRPr="0075643D" w:rsidRDefault="005365CF" w:rsidP="009A2729">
            <w:pPr>
              <w:jc w:val="both"/>
              <w:rPr>
                <w:rFonts w:cstheme="minorHAnsi"/>
              </w:rPr>
            </w:pPr>
          </w:p>
        </w:tc>
      </w:tr>
      <w:tr w:rsidR="005365CF" w:rsidRPr="0075643D" w14:paraId="7935B45B" w14:textId="77777777" w:rsidTr="009A2729">
        <w:tc>
          <w:tcPr>
            <w:tcW w:w="3020" w:type="dxa"/>
          </w:tcPr>
          <w:p w14:paraId="07BA51F6" w14:textId="77777777" w:rsidR="005365CF" w:rsidRPr="0075643D" w:rsidRDefault="005365CF" w:rsidP="009A2729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 xml:space="preserve">Dyski </w:t>
            </w:r>
            <w:r>
              <w:rPr>
                <w:rFonts w:cstheme="minorHAnsi"/>
              </w:rPr>
              <w:t>twarde</w:t>
            </w:r>
          </w:p>
          <w:p w14:paraId="11E6F082" w14:textId="77777777" w:rsidR="005365CF" w:rsidRPr="0075643D" w:rsidRDefault="005365CF" w:rsidP="009A2729">
            <w:pPr>
              <w:jc w:val="both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5CCCB2EE" w14:textId="04FF0BC2" w:rsidR="005365CF" w:rsidRPr="0075643D" w:rsidRDefault="005365CF" w:rsidP="005365CF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 xml:space="preserve">4000 GB (2 x 2000 GB SSD </w:t>
            </w:r>
            <w:proofErr w:type="spellStart"/>
            <w:r w:rsidRPr="0075643D">
              <w:rPr>
                <w:rFonts w:cstheme="minorHAnsi"/>
              </w:rPr>
              <w:t>PCIe</w:t>
            </w:r>
            <w:proofErr w:type="spellEnd"/>
            <w:r w:rsidRPr="0075643D">
              <w:rPr>
                <w:rFonts w:cstheme="minorHAnsi"/>
              </w:rPr>
              <w:t xml:space="preserve"> 4.0)</w:t>
            </w:r>
          </w:p>
        </w:tc>
        <w:tc>
          <w:tcPr>
            <w:tcW w:w="3021" w:type="dxa"/>
          </w:tcPr>
          <w:p w14:paraId="33F92CBA" w14:textId="77777777" w:rsidR="005365CF" w:rsidRPr="0075643D" w:rsidRDefault="005365CF" w:rsidP="009A2729">
            <w:pPr>
              <w:jc w:val="both"/>
              <w:rPr>
                <w:rFonts w:cstheme="minorHAnsi"/>
              </w:rPr>
            </w:pPr>
          </w:p>
        </w:tc>
      </w:tr>
      <w:tr w:rsidR="005365CF" w:rsidRPr="0075643D" w14:paraId="0EDCCFD4" w14:textId="77777777" w:rsidTr="009A2729">
        <w:tc>
          <w:tcPr>
            <w:tcW w:w="3020" w:type="dxa"/>
          </w:tcPr>
          <w:p w14:paraId="1C5510A1" w14:textId="77777777" w:rsidR="005365CF" w:rsidRPr="0075643D" w:rsidRDefault="005365CF" w:rsidP="009A2729">
            <w:pPr>
              <w:jc w:val="both"/>
              <w:rPr>
                <w:rFonts w:cstheme="minorHAnsi"/>
              </w:rPr>
            </w:pPr>
            <w:r w:rsidRPr="0075643D">
              <w:rPr>
                <w:rFonts w:cstheme="minorHAnsi"/>
              </w:rPr>
              <w:t xml:space="preserve">Wbudowane napędy optyczne </w:t>
            </w:r>
          </w:p>
        </w:tc>
        <w:tc>
          <w:tcPr>
            <w:tcW w:w="3021" w:type="dxa"/>
          </w:tcPr>
          <w:p w14:paraId="066BB6DA" w14:textId="77777777" w:rsidR="005365CF" w:rsidRPr="0075643D" w:rsidRDefault="005365CF" w:rsidP="009A2729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>Typ napędu: Wewnętrzny</w:t>
            </w:r>
          </w:p>
          <w:p w14:paraId="6D526BCF" w14:textId="77777777" w:rsidR="005365CF" w:rsidRPr="0075643D" w:rsidRDefault="005365CF" w:rsidP="009A2729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>Interfejs: S-ATA</w:t>
            </w:r>
          </w:p>
          <w:p w14:paraId="0DFEE142" w14:textId="77777777" w:rsidR="005365CF" w:rsidRPr="0075643D" w:rsidRDefault="005365CF" w:rsidP="009A2729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>Prędkość odczytu płyty CD : x48</w:t>
            </w:r>
          </w:p>
          <w:p w14:paraId="06145A9A" w14:textId="77777777" w:rsidR="005365CF" w:rsidRPr="0075643D" w:rsidRDefault="005365CF" w:rsidP="009A2729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>Prędkość odczytu płyty DVD : x16</w:t>
            </w:r>
          </w:p>
          <w:p w14:paraId="55E46D35" w14:textId="77777777" w:rsidR="005365CF" w:rsidRPr="0075643D" w:rsidRDefault="005365CF" w:rsidP="009A2729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>Prędkość zapisu płyty CD : x48</w:t>
            </w:r>
          </w:p>
          <w:p w14:paraId="373E6AFD" w14:textId="77777777" w:rsidR="005365CF" w:rsidRPr="0075643D" w:rsidRDefault="005365CF" w:rsidP="009A2729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>Prędkość zapisu płyty DVD-/+R  x24/24</w:t>
            </w:r>
          </w:p>
          <w:p w14:paraId="709B327D" w14:textId="77777777" w:rsidR="005365CF" w:rsidRPr="0075643D" w:rsidRDefault="005365CF" w:rsidP="009A2729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>Prędkość zapisu płyty DVD-/+R DL : x12/8</w:t>
            </w:r>
          </w:p>
          <w:p w14:paraId="0CECE9A9" w14:textId="77777777" w:rsidR="005365CF" w:rsidRPr="0075643D" w:rsidRDefault="005365CF" w:rsidP="009A2729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>Obsługiwane formaty (odczyt):</w:t>
            </w:r>
          </w:p>
          <w:p w14:paraId="77CCC2CC" w14:textId="77777777" w:rsidR="005365CF" w:rsidRPr="0075643D" w:rsidRDefault="005365CF" w:rsidP="009A2729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>CD-ROM, CD-R, CD-RW, DVD-ROM, DVD-RAM, DVD+/-R, DVD+/-R DL, DVD+/-RW, BD-ROM, BD-R, BD-R DL, BD-R QL, BD-RE, BD-RE DL</w:t>
            </w:r>
          </w:p>
          <w:p w14:paraId="0559F41D" w14:textId="77777777" w:rsidR="005365CF" w:rsidRPr="0075643D" w:rsidRDefault="005365CF" w:rsidP="009A2729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lastRenderedPageBreak/>
              <w:t>Obsługiwane formaty (zapis):</w:t>
            </w:r>
          </w:p>
          <w:p w14:paraId="2177AD01" w14:textId="4772CF98" w:rsidR="005365CF" w:rsidRPr="005365CF" w:rsidRDefault="005365CF" w:rsidP="005365CF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>CD-R, CD-RW, DVD-RAM, DVD+/-R, DVD+/-R DL, DVD+/-RW, BD-R, BD-R DL, BD-R TR, BD-R QL, BD-RE, BD-RE DL</w:t>
            </w:r>
          </w:p>
        </w:tc>
        <w:tc>
          <w:tcPr>
            <w:tcW w:w="3021" w:type="dxa"/>
          </w:tcPr>
          <w:p w14:paraId="0734C7AC" w14:textId="77777777" w:rsidR="005365CF" w:rsidRPr="0075643D" w:rsidRDefault="005365CF" w:rsidP="009A2729">
            <w:pPr>
              <w:jc w:val="both"/>
              <w:rPr>
                <w:rFonts w:cstheme="minorHAnsi"/>
              </w:rPr>
            </w:pPr>
          </w:p>
        </w:tc>
      </w:tr>
      <w:tr w:rsidR="005365CF" w:rsidRPr="0075643D" w14:paraId="11F8FAAB" w14:textId="77777777" w:rsidTr="009A2729">
        <w:tc>
          <w:tcPr>
            <w:tcW w:w="3020" w:type="dxa"/>
          </w:tcPr>
          <w:p w14:paraId="3600CA2B" w14:textId="0B7410EE" w:rsidR="005365CF" w:rsidRPr="0075643D" w:rsidRDefault="005365CF" w:rsidP="005365CF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>Dźwięk</w:t>
            </w:r>
          </w:p>
        </w:tc>
        <w:tc>
          <w:tcPr>
            <w:tcW w:w="3021" w:type="dxa"/>
          </w:tcPr>
          <w:p w14:paraId="00AA120B" w14:textId="1A92C3F3" w:rsidR="005365CF" w:rsidRPr="0075643D" w:rsidRDefault="005365CF" w:rsidP="005365CF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>Zintegrowana karta dźwiękowa</w:t>
            </w:r>
          </w:p>
        </w:tc>
        <w:tc>
          <w:tcPr>
            <w:tcW w:w="3021" w:type="dxa"/>
          </w:tcPr>
          <w:p w14:paraId="1782DA2F" w14:textId="77777777" w:rsidR="005365CF" w:rsidRPr="0075643D" w:rsidRDefault="005365CF" w:rsidP="009A2729">
            <w:pPr>
              <w:jc w:val="both"/>
              <w:rPr>
                <w:rFonts w:cstheme="minorHAnsi"/>
              </w:rPr>
            </w:pPr>
          </w:p>
        </w:tc>
      </w:tr>
      <w:tr w:rsidR="005365CF" w:rsidRPr="0075643D" w14:paraId="57171912" w14:textId="77777777" w:rsidTr="009A2729">
        <w:tc>
          <w:tcPr>
            <w:tcW w:w="3020" w:type="dxa"/>
          </w:tcPr>
          <w:p w14:paraId="1EEF97F9" w14:textId="47FCBC4C" w:rsidR="005365CF" w:rsidRPr="0075643D" w:rsidRDefault="005365CF" w:rsidP="005365CF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>Łączność</w:t>
            </w:r>
          </w:p>
        </w:tc>
        <w:tc>
          <w:tcPr>
            <w:tcW w:w="3021" w:type="dxa"/>
          </w:tcPr>
          <w:p w14:paraId="3E8D16C0" w14:textId="7EBA3128" w:rsidR="005365CF" w:rsidRPr="0075643D" w:rsidRDefault="005365CF" w:rsidP="005365CF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 xml:space="preserve">LAN 10/100/1000 </w:t>
            </w:r>
            <w:proofErr w:type="spellStart"/>
            <w:r w:rsidRPr="0075643D">
              <w:rPr>
                <w:rFonts w:cstheme="minorHAnsi"/>
              </w:rPr>
              <w:t>Mbps</w:t>
            </w:r>
            <w:proofErr w:type="spellEnd"/>
          </w:p>
        </w:tc>
        <w:tc>
          <w:tcPr>
            <w:tcW w:w="3021" w:type="dxa"/>
          </w:tcPr>
          <w:p w14:paraId="45AE9F03" w14:textId="77777777" w:rsidR="005365CF" w:rsidRPr="0075643D" w:rsidRDefault="005365CF" w:rsidP="009A2729">
            <w:pPr>
              <w:jc w:val="both"/>
              <w:rPr>
                <w:rFonts w:cstheme="minorHAnsi"/>
              </w:rPr>
            </w:pPr>
          </w:p>
        </w:tc>
      </w:tr>
      <w:tr w:rsidR="005365CF" w:rsidRPr="0075643D" w14:paraId="1C4FE981" w14:textId="77777777" w:rsidTr="009A2729">
        <w:tc>
          <w:tcPr>
            <w:tcW w:w="3020" w:type="dxa"/>
          </w:tcPr>
          <w:p w14:paraId="2C299F5B" w14:textId="77777777" w:rsidR="005365CF" w:rsidRPr="0075643D" w:rsidRDefault="005365CF" w:rsidP="009A2729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>Złącza - panel tylny</w:t>
            </w:r>
          </w:p>
          <w:p w14:paraId="53D33B67" w14:textId="77777777" w:rsidR="005365CF" w:rsidRPr="0075643D" w:rsidRDefault="005365CF" w:rsidP="009A2729">
            <w:pPr>
              <w:jc w:val="both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699AB3FC" w14:textId="77777777" w:rsidR="005365CF" w:rsidRPr="0075643D" w:rsidRDefault="005365CF" w:rsidP="009A2729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>USB 2.0 – 2 szt.</w:t>
            </w:r>
          </w:p>
          <w:p w14:paraId="6EF7B504" w14:textId="77777777" w:rsidR="005365CF" w:rsidRPr="0075643D" w:rsidRDefault="005365CF" w:rsidP="009A2729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>USB 3.1 Gen. 2 - 2 szt.</w:t>
            </w:r>
          </w:p>
          <w:p w14:paraId="2FE85EED" w14:textId="77777777" w:rsidR="005365CF" w:rsidRPr="0075643D" w:rsidRDefault="005365CF" w:rsidP="009A2729">
            <w:pPr>
              <w:rPr>
                <w:rFonts w:cstheme="minorHAnsi"/>
              </w:rPr>
            </w:pPr>
            <w:proofErr w:type="spellStart"/>
            <w:r w:rsidRPr="0075643D">
              <w:rPr>
                <w:rFonts w:cstheme="minorHAnsi"/>
              </w:rPr>
              <w:t>Thunderbolt</w:t>
            </w:r>
            <w:proofErr w:type="spellEnd"/>
            <w:r w:rsidRPr="0075643D">
              <w:rPr>
                <w:rFonts w:cstheme="minorHAnsi"/>
              </w:rPr>
              <w:t xml:space="preserve"> 4 – 1 szt.</w:t>
            </w:r>
          </w:p>
          <w:p w14:paraId="7737568B" w14:textId="45D097AF" w:rsidR="005365CF" w:rsidRPr="0075643D" w:rsidRDefault="005365CF" w:rsidP="005365CF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 xml:space="preserve">RJ-45 (LAN) - </w:t>
            </w:r>
            <w:r>
              <w:rPr>
                <w:rFonts w:cstheme="minorHAnsi"/>
              </w:rPr>
              <w:t>1</w:t>
            </w:r>
            <w:r w:rsidRPr="0075643D">
              <w:rPr>
                <w:rFonts w:cstheme="minorHAnsi"/>
              </w:rPr>
              <w:t xml:space="preserve"> szt.</w:t>
            </w:r>
          </w:p>
        </w:tc>
        <w:tc>
          <w:tcPr>
            <w:tcW w:w="3021" w:type="dxa"/>
          </w:tcPr>
          <w:p w14:paraId="21001C71" w14:textId="77777777" w:rsidR="005365CF" w:rsidRPr="0075643D" w:rsidRDefault="005365CF" w:rsidP="009A2729">
            <w:pPr>
              <w:jc w:val="both"/>
              <w:rPr>
                <w:rFonts w:cstheme="minorHAnsi"/>
              </w:rPr>
            </w:pPr>
          </w:p>
        </w:tc>
      </w:tr>
      <w:tr w:rsidR="005365CF" w:rsidRPr="0075643D" w14:paraId="442C9266" w14:textId="77777777" w:rsidTr="009A2729">
        <w:tc>
          <w:tcPr>
            <w:tcW w:w="3020" w:type="dxa"/>
          </w:tcPr>
          <w:p w14:paraId="40BDB428" w14:textId="77777777" w:rsidR="005365CF" w:rsidRPr="0075643D" w:rsidRDefault="005365CF" w:rsidP="009A2729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>Porty wewnętrzne (wolne)</w:t>
            </w:r>
          </w:p>
          <w:p w14:paraId="48B54882" w14:textId="77777777" w:rsidR="005365CF" w:rsidRPr="0075643D" w:rsidRDefault="005365CF" w:rsidP="009A272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6DAB853B" w14:textId="77777777" w:rsidR="005365CF" w:rsidRPr="0075643D" w:rsidRDefault="005365CF" w:rsidP="009A2729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>PCI-e x16 - 2 szt.</w:t>
            </w:r>
          </w:p>
          <w:p w14:paraId="682318C0" w14:textId="77777777" w:rsidR="005365CF" w:rsidRPr="0075643D" w:rsidRDefault="005365CF" w:rsidP="009A2729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>PCI-e x1 - 1 szt.</w:t>
            </w:r>
          </w:p>
          <w:p w14:paraId="25796261" w14:textId="77777777" w:rsidR="005365CF" w:rsidRPr="0075643D" w:rsidRDefault="005365CF" w:rsidP="009A2729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>SATA III - 6 szt.</w:t>
            </w:r>
          </w:p>
          <w:p w14:paraId="3CBFFAE8" w14:textId="77777777" w:rsidR="005365CF" w:rsidRPr="0075643D" w:rsidRDefault="005365CF" w:rsidP="009A2729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>Kieszeń wewnętrzna 3,5"/2,5" - 2 szt.</w:t>
            </w:r>
          </w:p>
          <w:p w14:paraId="7E5C06BF" w14:textId="6E57F9E0" w:rsidR="005365CF" w:rsidRPr="005365CF" w:rsidRDefault="005365CF" w:rsidP="005365CF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>Kieszeń wewnętrzna 2,5" - 2 szt.</w:t>
            </w:r>
          </w:p>
        </w:tc>
        <w:tc>
          <w:tcPr>
            <w:tcW w:w="3021" w:type="dxa"/>
          </w:tcPr>
          <w:p w14:paraId="2B7BB71D" w14:textId="77777777" w:rsidR="005365CF" w:rsidRPr="0075643D" w:rsidRDefault="005365CF" w:rsidP="009A2729">
            <w:pPr>
              <w:jc w:val="both"/>
              <w:rPr>
                <w:rFonts w:cstheme="minorHAnsi"/>
              </w:rPr>
            </w:pPr>
          </w:p>
        </w:tc>
      </w:tr>
      <w:tr w:rsidR="005365CF" w:rsidRPr="0075643D" w14:paraId="23C3DB6F" w14:textId="77777777" w:rsidTr="009A2729">
        <w:tc>
          <w:tcPr>
            <w:tcW w:w="3020" w:type="dxa"/>
          </w:tcPr>
          <w:p w14:paraId="0083A49D" w14:textId="4F391F99" w:rsidR="005365CF" w:rsidRPr="005365CF" w:rsidRDefault="005365CF" w:rsidP="005365CF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>Zasilac</w:t>
            </w:r>
            <w:r>
              <w:rPr>
                <w:rFonts w:cstheme="minorHAnsi"/>
              </w:rPr>
              <w:t>z</w:t>
            </w:r>
          </w:p>
        </w:tc>
        <w:tc>
          <w:tcPr>
            <w:tcW w:w="3021" w:type="dxa"/>
          </w:tcPr>
          <w:p w14:paraId="4C637D1B" w14:textId="4019F665" w:rsidR="005365CF" w:rsidRPr="005365CF" w:rsidRDefault="005365CF" w:rsidP="005365CF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>min. 1200 W</w:t>
            </w:r>
          </w:p>
        </w:tc>
        <w:tc>
          <w:tcPr>
            <w:tcW w:w="3021" w:type="dxa"/>
          </w:tcPr>
          <w:p w14:paraId="1FC355EB" w14:textId="77777777" w:rsidR="005365CF" w:rsidRPr="0075643D" w:rsidRDefault="005365CF" w:rsidP="009A2729">
            <w:pPr>
              <w:jc w:val="both"/>
              <w:rPr>
                <w:rFonts w:cstheme="minorHAnsi"/>
              </w:rPr>
            </w:pPr>
          </w:p>
        </w:tc>
      </w:tr>
      <w:tr w:rsidR="005365CF" w:rsidRPr="0075643D" w14:paraId="5F245D36" w14:textId="77777777" w:rsidTr="009A2729">
        <w:tc>
          <w:tcPr>
            <w:tcW w:w="3020" w:type="dxa"/>
          </w:tcPr>
          <w:p w14:paraId="652BD882" w14:textId="5D7E0E3E" w:rsidR="005365CF" w:rsidRPr="005365CF" w:rsidRDefault="005365CF" w:rsidP="005365CF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>Dodatkowe informacje</w:t>
            </w:r>
          </w:p>
        </w:tc>
        <w:tc>
          <w:tcPr>
            <w:tcW w:w="3021" w:type="dxa"/>
          </w:tcPr>
          <w:p w14:paraId="5E1DE903" w14:textId="77777777" w:rsidR="005365CF" w:rsidRPr="0075643D" w:rsidRDefault="005365CF" w:rsidP="009A2729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>Chłodzenie wodne CPU</w:t>
            </w:r>
          </w:p>
          <w:p w14:paraId="3CE76570" w14:textId="47F53C4F" w:rsidR="005365CF" w:rsidRPr="005365CF" w:rsidRDefault="005365CF" w:rsidP="005365CF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>Chłodzenie wodne GPU</w:t>
            </w:r>
          </w:p>
        </w:tc>
        <w:tc>
          <w:tcPr>
            <w:tcW w:w="3021" w:type="dxa"/>
          </w:tcPr>
          <w:p w14:paraId="142B6091" w14:textId="77777777" w:rsidR="005365CF" w:rsidRPr="0075643D" w:rsidRDefault="005365CF" w:rsidP="009A2729">
            <w:pPr>
              <w:jc w:val="both"/>
              <w:rPr>
                <w:rFonts w:cstheme="minorHAnsi"/>
              </w:rPr>
            </w:pPr>
          </w:p>
        </w:tc>
      </w:tr>
      <w:tr w:rsidR="005365CF" w:rsidRPr="0075643D" w14:paraId="35B2A2FE" w14:textId="77777777" w:rsidTr="009A2729">
        <w:tc>
          <w:tcPr>
            <w:tcW w:w="3020" w:type="dxa"/>
          </w:tcPr>
          <w:p w14:paraId="7E6AD884" w14:textId="70FFCA0C" w:rsidR="005365CF" w:rsidRPr="005365CF" w:rsidRDefault="005365CF" w:rsidP="005365CF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>Dołączone akcesoria</w:t>
            </w:r>
          </w:p>
        </w:tc>
        <w:tc>
          <w:tcPr>
            <w:tcW w:w="3021" w:type="dxa"/>
          </w:tcPr>
          <w:p w14:paraId="1D12E6C8" w14:textId="26179019" w:rsidR="005365CF" w:rsidRPr="005365CF" w:rsidRDefault="005365CF" w:rsidP="005365CF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>Kabel zasilający</w:t>
            </w:r>
          </w:p>
        </w:tc>
        <w:tc>
          <w:tcPr>
            <w:tcW w:w="3021" w:type="dxa"/>
          </w:tcPr>
          <w:p w14:paraId="792C5B2C" w14:textId="77777777" w:rsidR="005365CF" w:rsidRPr="0075643D" w:rsidRDefault="005365CF" w:rsidP="009A2729">
            <w:pPr>
              <w:jc w:val="both"/>
              <w:rPr>
                <w:rFonts w:cstheme="minorHAnsi"/>
              </w:rPr>
            </w:pPr>
          </w:p>
        </w:tc>
      </w:tr>
      <w:tr w:rsidR="005365CF" w:rsidRPr="0075643D" w14:paraId="782F0014" w14:textId="77777777" w:rsidTr="009A2729">
        <w:tc>
          <w:tcPr>
            <w:tcW w:w="3020" w:type="dxa"/>
          </w:tcPr>
          <w:p w14:paraId="71F3F78D" w14:textId="1FF72CB1" w:rsidR="005365CF" w:rsidRPr="005365CF" w:rsidRDefault="005365CF" w:rsidP="005365CF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>System operacyjny</w:t>
            </w:r>
          </w:p>
        </w:tc>
        <w:tc>
          <w:tcPr>
            <w:tcW w:w="3021" w:type="dxa"/>
          </w:tcPr>
          <w:p w14:paraId="6690507F" w14:textId="687A3F5D" w:rsidR="005365CF" w:rsidRPr="005365CF" w:rsidRDefault="005365CF" w:rsidP="005365CF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>Microsoft Windows 10 Pro PL (wersja 64-bitowa)</w:t>
            </w:r>
          </w:p>
        </w:tc>
        <w:tc>
          <w:tcPr>
            <w:tcW w:w="3021" w:type="dxa"/>
          </w:tcPr>
          <w:p w14:paraId="496D10EC" w14:textId="77777777" w:rsidR="005365CF" w:rsidRPr="0075643D" w:rsidRDefault="005365CF" w:rsidP="009A2729">
            <w:pPr>
              <w:jc w:val="both"/>
              <w:rPr>
                <w:rFonts w:cstheme="minorHAnsi"/>
              </w:rPr>
            </w:pPr>
          </w:p>
        </w:tc>
      </w:tr>
      <w:tr w:rsidR="005365CF" w:rsidRPr="0075643D" w14:paraId="2B17D4E5" w14:textId="77777777" w:rsidTr="009A2729">
        <w:tc>
          <w:tcPr>
            <w:tcW w:w="3020" w:type="dxa"/>
          </w:tcPr>
          <w:p w14:paraId="5D84A960" w14:textId="34DDD469" w:rsidR="005365CF" w:rsidRPr="0075643D" w:rsidRDefault="005365CF" w:rsidP="005365CF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>Dołączone oprogramowanie</w:t>
            </w:r>
          </w:p>
        </w:tc>
        <w:tc>
          <w:tcPr>
            <w:tcW w:w="3021" w:type="dxa"/>
          </w:tcPr>
          <w:p w14:paraId="745E5597" w14:textId="3D2AA320" w:rsidR="005365CF" w:rsidRPr="0075643D" w:rsidRDefault="005365CF" w:rsidP="009A2729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>Nośnik z systemem MS Windows 10 Pro PL 64bit</w:t>
            </w:r>
          </w:p>
        </w:tc>
        <w:tc>
          <w:tcPr>
            <w:tcW w:w="3021" w:type="dxa"/>
          </w:tcPr>
          <w:p w14:paraId="620669DB" w14:textId="77777777" w:rsidR="005365CF" w:rsidRPr="0075643D" w:rsidRDefault="005365CF" w:rsidP="009A2729">
            <w:pPr>
              <w:jc w:val="both"/>
              <w:rPr>
                <w:rFonts w:cstheme="minorHAnsi"/>
              </w:rPr>
            </w:pPr>
          </w:p>
        </w:tc>
      </w:tr>
      <w:tr w:rsidR="005365CF" w:rsidRPr="0075643D" w14:paraId="20544B7A" w14:textId="77777777" w:rsidTr="009A2729">
        <w:tc>
          <w:tcPr>
            <w:tcW w:w="3020" w:type="dxa"/>
          </w:tcPr>
          <w:p w14:paraId="12FD4C67" w14:textId="2C88F665" w:rsidR="005365CF" w:rsidRPr="0075643D" w:rsidRDefault="005365CF" w:rsidP="005365CF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>Licencja systemu operacyjnego</w:t>
            </w:r>
          </w:p>
        </w:tc>
        <w:tc>
          <w:tcPr>
            <w:tcW w:w="3021" w:type="dxa"/>
          </w:tcPr>
          <w:p w14:paraId="4110F61C" w14:textId="27C0DA71" w:rsidR="005365CF" w:rsidRPr="0075643D" w:rsidRDefault="005365CF" w:rsidP="009A2729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>OEM</w:t>
            </w:r>
          </w:p>
        </w:tc>
        <w:tc>
          <w:tcPr>
            <w:tcW w:w="3021" w:type="dxa"/>
          </w:tcPr>
          <w:p w14:paraId="42BE79D2" w14:textId="77777777" w:rsidR="005365CF" w:rsidRPr="0075643D" w:rsidRDefault="005365CF" w:rsidP="009A2729">
            <w:pPr>
              <w:jc w:val="both"/>
              <w:rPr>
                <w:rFonts w:cstheme="minorHAnsi"/>
              </w:rPr>
            </w:pPr>
          </w:p>
        </w:tc>
      </w:tr>
      <w:tr w:rsidR="005365CF" w:rsidRPr="0075643D" w14:paraId="6B16A034" w14:textId="77777777" w:rsidTr="00204ACA">
        <w:tc>
          <w:tcPr>
            <w:tcW w:w="3020" w:type="dxa"/>
          </w:tcPr>
          <w:p w14:paraId="604C148E" w14:textId="61CA7BEE" w:rsidR="005365CF" w:rsidRPr="0075643D" w:rsidRDefault="005365CF" w:rsidP="009A2729">
            <w:pPr>
              <w:rPr>
                <w:rFonts w:cstheme="minorHAnsi"/>
              </w:rPr>
            </w:pPr>
            <w:r>
              <w:rPr>
                <w:rFonts w:cstheme="minorHAnsi"/>
              </w:rPr>
              <w:t>Cena jednostkowa brutto</w:t>
            </w:r>
          </w:p>
        </w:tc>
        <w:tc>
          <w:tcPr>
            <w:tcW w:w="6042" w:type="dxa"/>
            <w:gridSpan w:val="2"/>
          </w:tcPr>
          <w:p w14:paraId="3EA8C191" w14:textId="77777777" w:rsidR="005365CF" w:rsidRPr="0075643D" w:rsidRDefault="005365CF" w:rsidP="009A2729">
            <w:pPr>
              <w:jc w:val="both"/>
              <w:rPr>
                <w:rFonts w:cstheme="minorHAnsi"/>
              </w:rPr>
            </w:pPr>
          </w:p>
        </w:tc>
      </w:tr>
    </w:tbl>
    <w:p w14:paraId="5CE04728" w14:textId="1D615643" w:rsidR="005365CF" w:rsidRDefault="005365CF" w:rsidP="005365CF">
      <w:pPr>
        <w:jc w:val="both"/>
        <w:rPr>
          <w:rFonts w:cstheme="minorHAnsi"/>
        </w:rPr>
      </w:pPr>
    </w:p>
    <w:p w14:paraId="3A370C73" w14:textId="6CE575E3" w:rsidR="005365CF" w:rsidRDefault="005365CF" w:rsidP="005365CF">
      <w:pPr>
        <w:jc w:val="both"/>
        <w:rPr>
          <w:rFonts w:cstheme="minorHAnsi"/>
        </w:rPr>
      </w:pPr>
    </w:p>
    <w:p w14:paraId="39E864B3" w14:textId="236BFBC6" w:rsidR="005365CF" w:rsidRDefault="005365CF" w:rsidP="005365CF">
      <w:pPr>
        <w:jc w:val="both"/>
        <w:rPr>
          <w:rFonts w:cstheme="minorHAnsi"/>
        </w:rPr>
      </w:pPr>
    </w:p>
    <w:p w14:paraId="00A69F1E" w14:textId="1333009E" w:rsidR="005365CF" w:rsidRDefault="005365CF" w:rsidP="005365CF">
      <w:pPr>
        <w:jc w:val="both"/>
        <w:rPr>
          <w:rFonts w:cstheme="minorHAnsi"/>
        </w:rPr>
      </w:pPr>
    </w:p>
    <w:p w14:paraId="26AB6227" w14:textId="17E12C5A" w:rsidR="005365CF" w:rsidRDefault="005365CF" w:rsidP="005365CF">
      <w:pPr>
        <w:jc w:val="both"/>
        <w:rPr>
          <w:rFonts w:cstheme="minorHAnsi"/>
        </w:rPr>
      </w:pPr>
    </w:p>
    <w:p w14:paraId="346F410A" w14:textId="2B1EF1A4" w:rsidR="005365CF" w:rsidRDefault="005365CF" w:rsidP="005365CF">
      <w:pPr>
        <w:jc w:val="both"/>
        <w:rPr>
          <w:rFonts w:cstheme="minorHAnsi"/>
        </w:rPr>
      </w:pPr>
    </w:p>
    <w:p w14:paraId="5D28E9F8" w14:textId="05A4B8EF" w:rsidR="005365CF" w:rsidRDefault="005365CF" w:rsidP="005365CF">
      <w:pPr>
        <w:jc w:val="both"/>
        <w:rPr>
          <w:rFonts w:cstheme="minorHAnsi"/>
        </w:rPr>
      </w:pPr>
    </w:p>
    <w:p w14:paraId="1B575EED" w14:textId="01E1631F" w:rsidR="005365CF" w:rsidRDefault="005365CF" w:rsidP="005365CF">
      <w:pPr>
        <w:jc w:val="both"/>
        <w:rPr>
          <w:rFonts w:cstheme="minorHAnsi"/>
        </w:rPr>
      </w:pPr>
    </w:p>
    <w:p w14:paraId="3EA45881" w14:textId="77777777" w:rsidR="005365CF" w:rsidRPr="0075643D" w:rsidRDefault="005365CF" w:rsidP="005365CF">
      <w:pPr>
        <w:jc w:val="both"/>
        <w:rPr>
          <w:rFonts w:cstheme="minorHAnsi"/>
        </w:rPr>
      </w:pPr>
    </w:p>
    <w:p w14:paraId="2316C072" w14:textId="77777777" w:rsidR="005365CF" w:rsidRPr="0075643D" w:rsidRDefault="005365CF" w:rsidP="005365CF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cstheme="minorHAnsi"/>
          <w:b/>
        </w:rPr>
      </w:pPr>
      <w:r w:rsidRPr="0075643D">
        <w:rPr>
          <w:rFonts w:cstheme="minorHAnsi"/>
          <w:b/>
        </w:rPr>
        <w:lastRenderedPageBreak/>
        <w:t>Monitor szt. 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365CF" w:rsidRPr="0075643D" w14:paraId="617DBB1A" w14:textId="77777777" w:rsidTr="009A2729">
        <w:trPr>
          <w:trHeight w:val="360"/>
        </w:trPr>
        <w:tc>
          <w:tcPr>
            <w:tcW w:w="3020" w:type="dxa"/>
            <w:vMerge w:val="restart"/>
          </w:tcPr>
          <w:p w14:paraId="3AE19301" w14:textId="77777777" w:rsidR="005365CF" w:rsidRPr="0075643D" w:rsidRDefault="005365CF" w:rsidP="009A272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64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elementu, parametru lub cechy</w:t>
            </w:r>
          </w:p>
          <w:p w14:paraId="7AD1730A" w14:textId="77777777" w:rsidR="005365CF" w:rsidRPr="0075643D" w:rsidRDefault="005365CF" w:rsidP="009A2729">
            <w:pPr>
              <w:ind w:firstLine="708"/>
              <w:jc w:val="both"/>
              <w:rPr>
                <w:rFonts w:cstheme="minorHAnsi"/>
              </w:rPr>
            </w:pPr>
          </w:p>
        </w:tc>
        <w:tc>
          <w:tcPr>
            <w:tcW w:w="3021" w:type="dxa"/>
            <w:vMerge w:val="restart"/>
          </w:tcPr>
          <w:p w14:paraId="50373321" w14:textId="77777777" w:rsidR="005365CF" w:rsidRPr="0075643D" w:rsidRDefault="005365CF" w:rsidP="009A272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64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Wymagane minimalne parametry techniczne</w:t>
            </w:r>
          </w:p>
          <w:p w14:paraId="70B1536D" w14:textId="77777777" w:rsidR="005365CF" w:rsidRPr="0075643D" w:rsidRDefault="005365CF" w:rsidP="009A2729">
            <w:pPr>
              <w:jc w:val="both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5DDA5FA7" w14:textId="77777777" w:rsidR="005365CF" w:rsidRPr="0075643D" w:rsidRDefault="005365CF" w:rsidP="009A272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64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techniczne oferowanego urządzenia:</w:t>
            </w:r>
          </w:p>
          <w:p w14:paraId="1D94689B" w14:textId="77777777" w:rsidR="005365CF" w:rsidRPr="0075643D" w:rsidRDefault="005365CF" w:rsidP="009A2729">
            <w:pPr>
              <w:jc w:val="center"/>
              <w:rPr>
                <w:rFonts w:cstheme="minorHAnsi"/>
              </w:rPr>
            </w:pPr>
          </w:p>
        </w:tc>
      </w:tr>
      <w:tr w:rsidR="005365CF" w:rsidRPr="0075643D" w14:paraId="0B321370" w14:textId="77777777" w:rsidTr="009A2729">
        <w:trPr>
          <w:trHeight w:val="360"/>
        </w:trPr>
        <w:tc>
          <w:tcPr>
            <w:tcW w:w="3020" w:type="dxa"/>
            <w:vMerge/>
          </w:tcPr>
          <w:p w14:paraId="2F7FC883" w14:textId="77777777" w:rsidR="005365CF" w:rsidRPr="0075643D" w:rsidRDefault="005365CF" w:rsidP="009A2729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  <w:vMerge/>
          </w:tcPr>
          <w:p w14:paraId="543C0AED" w14:textId="77777777" w:rsidR="005365CF" w:rsidRPr="0075643D" w:rsidRDefault="005365CF" w:rsidP="009A2729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1E7C0EED" w14:textId="77777777" w:rsidR="005365CF" w:rsidRPr="0075643D" w:rsidRDefault="005365CF" w:rsidP="009A2729">
            <w:pPr>
              <w:jc w:val="both"/>
              <w:rPr>
                <w:rFonts w:cstheme="minorHAnsi"/>
                <w:b/>
              </w:rPr>
            </w:pPr>
            <w:r w:rsidRPr="0075643D">
              <w:rPr>
                <w:rFonts w:cstheme="minorHAnsi"/>
                <w:b/>
              </w:rPr>
              <w:t>Nazwa producenta:</w:t>
            </w:r>
          </w:p>
          <w:p w14:paraId="185551FF" w14:textId="77777777" w:rsidR="005365CF" w:rsidRPr="0075643D" w:rsidRDefault="005365CF" w:rsidP="009A2729">
            <w:pPr>
              <w:jc w:val="both"/>
              <w:rPr>
                <w:rFonts w:cstheme="minorHAnsi"/>
              </w:rPr>
            </w:pPr>
          </w:p>
          <w:p w14:paraId="1C376A72" w14:textId="77777777" w:rsidR="005365CF" w:rsidRPr="0075643D" w:rsidRDefault="005365CF" w:rsidP="009A2729">
            <w:pPr>
              <w:jc w:val="both"/>
              <w:rPr>
                <w:rFonts w:cstheme="minorHAnsi"/>
                <w:b/>
              </w:rPr>
            </w:pPr>
            <w:r w:rsidRPr="0075643D">
              <w:rPr>
                <w:rFonts w:cstheme="minorHAnsi"/>
                <w:b/>
              </w:rPr>
              <w:t>Model urządzenia:</w:t>
            </w:r>
          </w:p>
          <w:p w14:paraId="14FB63D8" w14:textId="77777777" w:rsidR="005365CF" w:rsidRPr="0075643D" w:rsidRDefault="005365CF" w:rsidP="009A2729">
            <w:pPr>
              <w:jc w:val="both"/>
              <w:rPr>
                <w:rFonts w:cstheme="minorHAnsi"/>
              </w:rPr>
            </w:pPr>
          </w:p>
        </w:tc>
      </w:tr>
      <w:tr w:rsidR="005365CF" w:rsidRPr="0075643D" w14:paraId="17A88BF3" w14:textId="77777777" w:rsidTr="009A2729">
        <w:tc>
          <w:tcPr>
            <w:tcW w:w="3020" w:type="dxa"/>
          </w:tcPr>
          <w:p w14:paraId="45C82593" w14:textId="41E42834" w:rsidR="005365CF" w:rsidRPr="0075643D" w:rsidRDefault="005365CF" w:rsidP="005365CF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>Przekątna ekranu</w:t>
            </w:r>
          </w:p>
        </w:tc>
        <w:tc>
          <w:tcPr>
            <w:tcW w:w="3021" w:type="dxa"/>
          </w:tcPr>
          <w:p w14:paraId="2A5654B7" w14:textId="77777777" w:rsidR="005365CF" w:rsidRPr="0075643D" w:rsidRDefault="005365CF" w:rsidP="009A272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31,1</w:t>
            </w:r>
          </w:p>
        </w:tc>
        <w:tc>
          <w:tcPr>
            <w:tcW w:w="3021" w:type="dxa"/>
          </w:tcPr>
          <w:p w14:paraId="4CFCC1ED" w14:textId="77777777" w:rsidR="005365CF" w:rsidRPr="0075643D" w:rsidRDefault="005365CF" w:rsidP="009A2729">
            <w:pPr>
              <w:jc w:val="both"/>
              <w:rPr>
                <w:rFonts w:cstheme="minorHAnsi"/>
              </w:rPr>
            </w:pPr>
          </w:p>
        </w:tc>
      </w:tr>
      <w:tr w:rsidR="005365CF" w:rsidRPr="0075643D" w14:paraId="306E38E7" w14:textId="77777777" w:rsidTr="009A2729">
        <w:tc>
          <w:tcPr>
            <w:tcW w:w="3020" w:type="dxa"/>
          </w:tcPr>
          <w:p w14:paraId="7D60287D" w14:textId="68E72D7A" w:rsidR="005365CF" w:rsidRPr="0075643D" w:rsidRDefault="005365CF" w:rsidP="005365CF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>Powłoka matrycy</w:t>
            </w:r>
          </w:p>
        </w:tc>
        <w:tc>
          <w:tcPr>
            <w:tcW w:w="3021" w:type="dxa"/>
          </w:tcPr>
          <w:p w14:paraId="6CFE4050" w14:textId="77777777" w:rsidR="005365CF" w:rsidRPr="0075643D" w:rsidRDefault="005365CF" w:rsidP="009A272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Matowa</w:t>
            </w:r>
          </w:p>
        </w:tc>
        <w:tc>
          <w:tcPr>
            <w:tcW w:w="3021" w:type="dxa"/>
          </w:tcPr>
          <w:p w14:paraId="70F63578" w14:textId="77777777" w:rsidR="005365CF" w:rsidRPr="0075643D" w:rsidRDefault="005365CF" w:rsidP="009A2729">
            <w:pPr>
              <w:jc w:val="both"/>
              <w:rPr>
                <w:rFonts w:cstheme="minorHAnsi"/>
              </w:rPr>
            </w:pPr>
          </w:p>
        </w:tc>
      </w:tr>
      <w:tr w:rsidR="005365CF" w:rsidRPr="0075643D" w14:paraId="18934E1A" w14:textId="77777777" w:rsidTr="009A2729">
        <w:tc>
          <w:tcPr>
            <w:tcW w:w="3020" w:type="dxa"/>
          </w:tcPr>
          <w:p w14:paraId="0F89B696" w14:textId="77777777" w:rsidR="005365CF" w:rsidRPr="0075643D" w:rsidRDefault="005365CF" w:rsidP="009A2729">
            <w:pPr>
              <w:jc w:val="both"/>
              <w:rPr>
                <w:rFonts w:cstheme="minorHAnsi"/>
              </w:rPr>
            </w:pPr>
            <w:r w:rsidRPr="0075643D">
              <w:rPr>
                <w:rFonts w:cstheme="minorHAnsi"/>
              </w:rPr>
              <w:t xml:space="preserve">Rodzaj matrycy </w:t>
            </w:r>
          </w:p>
        </w:tc>
        <w:tc>
          <w:tcPr>
            <w:tcW w:w="3021" w:type="dxa"/>
          </w:tcPr>
          <w:p w14:paraId="56BDEAEE" w14:textId="07C89251" w:rsidR="005365CF" w:rsidRPr="005365CF" w:rsidRDefault="005365CF" w:rsidP="005365CF">
            <w:r>
              <w:t>LED, IPS</w:t>
            </w:r>
          </w:p>
        </w:tc>
        <w:tc>
          <w:tcPr>
            <w:tcW w:w="3021" w:type="dxa"/>
          </w:tcPr>
          <w:p w14:paraId="4EEA9642" w14:textId="77777777" w:rsidR="005365CF" w:rsidRPr="0075643D" w:rsidRDefault="005365CF" w:rsidP="009A2729">
            <w:pPr>
              <w:jc w:val="both"/>
              <w:rPr>
                <w:rFonts w:cstheme="minorHAnsi"/>
              </w:rPr>
            </w:pPr>
          </w:p>
        </w:tc>
      </w:tr>
      <w:tr w:rsidR="005365CF" w:rsidRPr="0075643D" w14:paraId="781D96A9" w14:textId="77777777" w:rsidTr="009A2729">
        <w:tc>
          <w:tcPr>
            <w:tcW w:w="3020" w:type="dxa"/>
          </w:tcPr>
          <w:p w14:paraId="25A3BE4C" w14:textId="34A1DD9B" w:rsidR="005365CF" w:rsidRPr="0075643D" w:rsidRDefault="005365CF" w:rsidP="005365CF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>Typ ekranu</w:t>
            </w:r>
          </w:p>
        </w:tc>
        <w:tc>
          <w:tcPr>
            <w:tcW w:w="3021" w:type="dxa"/>
          </w:tcPr>
          <w:p w14:paraId="15C82029" w14:textId="77777777" w:rsidR="005365CF" w:rsidRPr="0075643D" w:rsidRDefault="005365CF" w:rsidP="009A272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Płaski</w:t>
            </w:r>
          </w:p>
        </w:tc>
        <w:tc>
          <w:tcPr>
            <w:tcW w:w="3021" w:type="dxa"/>
          </w:tcPr>
          <w:p w14:paraId="3986815D" w14:textId="77777777" w:rsidR="005365CF" w:rsidRPr="0075643D" w:rsidRDefault="005365CF" w:rsidP="009A2729">
            <w:pPr>
              <w:jc w:val="both"/>
              <w:rPr>
                <w:rFonts w:cstheme="minorHAnsi"/>
              </w:rPr>
            </w:pPr>
          </w:p>
        </w:tc>
      </w:tr>
      <w:tr w:rsidR="005365CF" w:rsidRPr="0075643D" w14:paraId="2D06EF9E" w14:textId="77777777" w:rsidTr="009A2729">
        <w:tc>
          <w:tcPr>
            <w:tcW w:w="3020" w:type="dxa"/>
          </w:tcPr>
          <w:p w14:paraId="2229D558" w14:textId="77777777" w:rsidR="005365CF" w:rsidRPr="0075643D" w:rsidRDefault="005365CF" w:rsidP="009A2729">
            <w:pPr>
              <w:jc w:val="both"/>
              <w:rPr>
                <w:rFonts w:cstheme="minorHAnsi"/>
              </w:rPr>
            </w:pPr>
            <w:r w:rsidRPr="0075643D">
              <w:rPr>
                <w:rFonts w:cstheme="minorHAnsi"/>
              </w:rPr>
              <w:t xml:space="preserve">Rozdzielczość ekranu </w:t>
            </w:r>
          </w:p>
        </w:tc>
        <w:tc>
          <w:tcPr>
            <w:tcW w:w="3021" w:type="dxa"/>
          </w:tcPr>
          <w:p w14:paraId="39EA65DD" w14:textId="77777777" w:rsidR="005365CF" w:rsidRPr="0075643D" w:rsidRDefault="005365CF" w:rsidP="009A2729">
            <w:pPr>
              <w:jc w:val="both"/>
              <w:rPr>
                <w:rFonts w:cstheme="minorHAnsi"/>
              </w:rPr>
            </w:pPr>
            <w:r>
              <w:t>4096 x 2160</w:t>
            </w:r>
          </w:p>
        </w:tc>
        <w:tc>
          <w:tcPr>
            <w:tcW w:w="3021" w:type="dxa"/>
          </w:tcPr>
          <w:p w14:paraId="7052A167" w14:textId="77777777" w:rsidR="005365CF" w:rsidRPr="0075643D" w:rsidRDefault="005365CF" w:rsidP="009A2729">
            <w:pPr>
              <w:jc w:val="both"/>
              <w:rPr>
                <w:rFonts w:cstheme="minorHAnsi"/>
              </w:rPr>
            </w:pPr>
          </w:p>
        </w:tc>
      </w:tr>
      <w:tr w:rsidR="005365CF" w:rsidRPr="0075643D" w14:paraId="5E993D43" w14:textId="77777777" w:rsidTr="009A2729">
        <w:tc>
          <w:tcPr>
            <w:tcW w:w="3020" w:type="dxa"/>
          </w:tcPr>
          <w:p w14:paraId="2D9A2436" w14:textId="40BF5548" w:rsidR="005365CF" w:rsidRPr="0075643D" w:rsidRDefault="005365CF" w:rsidP="005365CF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>Liczba wyświetlanych kolorów</w:t>
            </w:r>
          </w:p>
        </w:tc>
        <w:tc>
          <w:tcPr>
            <w:tcW w:w="3021" w:type="dxa"/>
          </w:tcPr>
          <w:p w14:paraId="04032C37" w14:textId="07377A0F" w:rsidR="005365CF" w:rsidRPr="005365CF" w:rsidRDefault="005365CF" w:rsidP="005365CF">
            <w:r>
              <w:t>1,07 mld</w:t>
            </w:r>
          </w:p>
        </w:tc>
        <w:tc>
          <w:tcPr>
            <w:tcW w:w="3021" w:type="dxa"/>
          </w:tcPr>
          <w:p w14:paraId="08C3E79E" w14:textId="77777777" w:rsidR="005365CF" w:rsidRPr="0075643D" w:rsidRDefault="005365CF" w:rsidP="009A2729">
            <w:pPr>
              <w:jc w:val="both"/>
              <w:rPr>
                <w:rFonts w:cstheme="minorHAnsi"/>
              </w:rPr>
            </w:pPr>
          </w:p>
        </w:tc>
      </w:tr>
      <w:tr w:rsidR="005365CF" w:rsidRPr="0075643D" w14:paraId="515ABC9F" w14:textId="77777777" w:rsidTr="009A2729">
        <w:tc>
          <w:tcPr>
            <w:tcW w:w="3020" w:type="dxa"/>
          </w:tcPr>
          <w:p w14:paraId="45B2D712" w14:textId="76524F30" w:rsidR="005365CF" w:rsidRPr="0075643D" w:rsidRDefault="005365CF" w:rsidP="005365CF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>HDR</w:t>
            </w:r>
          </w:p>
        </w:tc>
        <w:tc>
          <w:tcPr>
            <w:tcW w:w="3021" w:type="dxa"/>
          </w:tcPr>
          <w:p w14:paraId="78F19F6F" w14:textId="77777777" w:rsidR="005365CF" w:rsidRPr="0075643D" w:rsidRDefault="005365CF" w:rsidP="009A272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  <w:tc>
          <w:tcPr>
            <w:tcW w:w="3021" w:type="dxa"/>
          </w:tcPr>
          <w:p w14:paraId="687E539E" w14:textId="77777777" w:rsidR="005365CF" w:rsidRPr="0075643D" w:rsidRDefault="005365CF" w:rsidP="009A2729">
            <w:pPr>
              <w:jc w:val="both"/>
              <w:rPr>
                <w:rFonts w:cstheme="minorHAnsi"/>
              </w:rPr>
            </w:pPr>
          </w:p>
        </w:tc>
      </w:tr>
      <w:tr w:rsidR="005365CF" w:rsidRPr="0075643D" w14:paraId="3C80B9DC" w14:textId="77777777" w:rsidTr="009A2729">
        <w:tc>
          <w:tcPr>
            <w:tcW w:w="3020" w:type="dxa"/>
          </w:tcPr>
          <w:p w14:paraId="0DFCCEC7" w14:textId="4EB4D80D" w:rsidR="005365CF" w:rsidRPr="005365CF" w:rsidRDefault="005365CF" w:rsidP="005365CF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>Czas reakcji</w:t>
            </w:r>
          </w:p>
        </w:tc>
        <w:tc>
          <w:tcPr>
            <w:tcW w:w="3021" w:type="dxa"/>
          </w:tcPr>
          <w:p w14:paraId="1E38A059" w14:textId="0AD14F0E" w:rsidR="005365CF" w:rsidRPr="005365CF" w:rsidRDefault="005365CF" w:rsidP="005365CF">
            <w:r>
              <w:t>20 ms</w:t>
            </w:r>
          </w:p>
        </w:tc>
        <w:tc>
          <w:tcPr>
            <w:tcW w:w="3021" w:type="dxa"/>
          </w:tcPr>
          <w:p w14:paraId="7D6C3D83" w14:textId="77777777" w:rsidR="005365CF" w:rsidRPr="0075643D" w:rsidRDefault="005365CF" w:rsidP="009A2729">
            <w:pPr>
              <w:jc w:val="both"/>
              <w:rPr>
                <w:rFonts w:cstheme="minorHAnsi"/>
              </w:rPr>
            </w:pPr>
          </w:p>
        </w:tc>
      </w:tr>
      <w:tr w:rsidR="005365CF" w:rsidRPr="0075643D" w14:paraId="78B76611" w14:textId="77777777" w:rsidTr="009A2729">
        <w:tc>
          <w:tcPr>
            <w:tcW w:w="3020" w:type="dxa"/>
          </w:tcPr>
          <w:p w14:paraId="56FA09D7" w14:textId="1AD287E2" w:rsidR="005365CF" w:rsidRPr="005365CF" w:rsidRDefault="005365CF" w:rsidP="005365CF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>Jasność</w:t>
            </w:r>
          </w:p>
        </w:tc>
        <w:tc>
          <w:tcPr>
            <w:tcW w:w="3021" w:type="dxa"/>
          </w:tcPr>
          <w:p w14:paraId="473FBA3D" w14:textId="19B39AA2" w:rsidR="005365CF" w:rsidRPr="005365CF" w:rsidRDefault="005365CF" w:rsidP="005365CF">
            <w:r>
              <w:t>250 cd/m²</w:t>
            </w:r>
          </w:p>
        </w:tc>
        <w:tc>
          <w:tcPr>
            <w:tcW w:w="3021" w:type="dxa"/>
          </w:tcPr>
          <w:p w14:paraId="72D88D73" w14:textId="77777777" w:rsidR="005365CF" w:rsidRPr="0075643D" w:rsidRDefault="005365CF" w:rsidP="009A2729">
            <w:pPr>
              <w:jc w:val="both"/>
              <w:rPr>
                <w:rFonts w:cstheme="minorHAnsi"/>
              </w:rPr>
            </w:pPr>
          </w:p>
        </w:tc>
      </w:tr>
      <w:tr w:rsidR="005365CF" w:rsidRPr="0075643D" w14:paraId="28AFDD64" w14:textId="77777777" w:rsidTr="009A2729">
        <w:tc>
          <w:tcPr>
            <w:tcW w:w="3020" w:type="dxa"/>
          </w:tcPr>
          <w:p w14:paraId="04C564C9" w14:textId="1A3FEECD" w:rsidR="005365CF" w:rsidRPr="005365CF" w:rsidRDefault="005365CF" w:rsidP="005365CF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>Kąt widzenia w poziomie</w:t>
            </w:r>
          </w:p>
        </w:tc>
        <w:tc>
          <w:tcPr>
            <w:tcW w:w="3021" w:type="dxa"/>
          </w:tcPr>
          <w:p w14:paraId="6A4ACC13" w14:textId="21B8FFEC" w:rsidR="005365CF" w:rsidRPr="005365CF" w:rsidRDefault="005365CF" w:rsidP="005365CF">
            <w:r>
              <w:t>178 stopni</w:t>
            </w:r>
          </w:p>
        </w:tc>
        <w:tc>
          <w:tcPr>
            <w:tcW w:w="3021" w:type="dxa"/>
          </w:tcPr>
          <w:p w14:paraId="5283E332" w14:textId="77777777" w:rsidR="005365CF" w:rsidRPr="0075643D" w:rsidRDefault="005365CF" w:rsidP="009A2729">
            <w:pPr>
              <w:jc w:val="both"/>
              <w:rPr>
                <w:rFonts w:cstheme="minorHAnsi"/>
              </w:rPr>
            </w:pPr>
          </w:p>
        </w:tc>
      </w:tr>
      <w:tr w:rsidR="005365CF" w:rsidRPr="0075643D" w14:paraId="52C9ECDB" w14:textId="77777777" w:rsidTr="005365CF">
        <w:trPr>
          <w:trHeight w:val="355"/>
        </w:trPr>
        <w:tc>
          <w:tcPr>
            <w:tcW w:w="3020" w:type="dxa"/>
          </w:tcPr>
          <w:p w14:paraId="7DCD1233" w14:textId="77777777" w:rsidR="005365CF" w:rsidRPr="0075643D" w:rsidRDefault="005365CF" w:rsidP="009A2729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 xml:space="preserve">Kąt widzenia w pionie </w:t>
            </w:r>
          </w:p>
        </w:tc>
        <w:tc>
          <w:tcPr>
            <w:tcW w:w="3021" w:type="dxa"/>
          </w:tcPr>
          <w:p w14:paraId="1E6435A1" w14:textId="11026362" w:rsidR="005365CF" w:rsidRPr="005365CF" w:rsidRDefault="005365CF" w:rsidP="005365CF">
            <w:r>
              <w:t>178 stopni</w:t>
            </w:r>
          </w:p>
        </w:tc>
        <w:tc>
          <w:tcPr>
            <w:tcW w:w="3021" w:type="dxa"/>
          </w:tcPr>
          <w:p w14:paraId="056A1C3C" w14:textId="77777777" w:rsidR="005365CF" w:rsidRPr="0075643D" w:rsidRDefault="005365CF" w:rsidP="009A2729">
            <w:pPr>
              <w:jc w:val="both"/>
              <w:rPr>
                <w:rFonts w:cstheme="minorHAnsi"/>
              </w:rPr>
            </w:pPr>
          </w:p>
        </w:tc>
      </w:tr>
      <w:tr w:rsidR="005365CF" w:rsidRPr="0075643D" w14:paraId="0206729E" w14:textId="77777777" w:rsidTr="009A2729">
        <w:tc>
          <w:tcPr>
            <w:tcW w:w="3020" w:type="dxa"/>
          </w:tcPr>
          <w:p w14:paraId="27907D34" w14:textId="77777777" w:rsidR="005365CF" w:rsidRPr="0075643D" w:rsidRDefault="005365CF" w:rsidP="009A2729">
            <w:pPr>
              <w:rPr>
                <w:rFonts w:cstheme="minorHAnsi"/>
              </w:rPr>
            </w:pPr>
            <w:r w:rsidRPr="0075643D">
              <w:rPr>
                <w:rFonts w:cstheme="minorHAnsi"/>
              </w:rPr>
              <w:t>Złącza</w:t>
            </w:r>
          </w:p>
          <w:p w14:paraId="6D200017" w14:textId="77777777" w:rsidR="005365CF" w:rsidRPr="0075643D" w:rsidRDefault="005365CF" w:rsidP="009A272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7FB06824" w14:textId="77777777" w:rsidR="005365CF" w:rsidRDefault="005365CF" w:rsidP="009A2729">
            <w:r>
              <w:t>HDMI 2.0 – 1. szt.</w:t>
            </w:r>
          </w:p>
          <w:p w14:paraId="2D981B99" w14:textId="77777777" w:rsidR="005365CF" w:rsidRDefault="005365CF" w:rsidP="009A2729">
            <w:proofErr w:type="spellStart"/>
            <w:r>
              <w:t>DisplayPort</w:t>
            </w:r>
            <w:proofErr w:type="spellEnd"/>
            <w:r>
              <w:t xml:space="preserve"> 1.2 – 1. szt.</w:t>
            </w:r>
          </w:p>
          <w:p w14:paraId="3F67936D" w14:textId="77777777" w:rsidR="005365CF" w:rsidRDefault="005365CF" w:rsidP="009A2729">
            <w:r>
              <w:t>Wyjście audio - 1 szt.</w:t>
            </w:r>
          </w:p>
          <w:p w14:paraId="038F8415" w14:textId="77777777" w:rsidR="005365CF" w:rsidRDefault="005365CF" w:rsidP="009A2729">
            <w:r>
              <w:t>USB 3.1 Gen. 1 (USB 3.0) – 1 szt.</w:t>
            </w:r>
          </w:p>
          <w:p w14:paraId="33CAD80C" w14:textId="77777777" w:rsidR="005365CF" w:rsidRDefault="005365CF" w:rsidP="009A2729">
            <w:r>
              <w:t xml:space="preserve">USB </w:t>
            </w:r>
            <w:proofErr w:type="spellStart"/>
            <w:r>
              <w:t>Type</w:t>
            </w:r>
            <w:proofErr w:type="spellEnd"/>
            <w:r>
              <w:t>-C – 1 szt.</w:t>
            </w:r>
          </w:p>
          <w:p w14:paraId="2BC9EA1D" w14:textId="23AB5C2D" w:rsidR="005365CF" w:rsidRPr="005365CF" w:rsidRDefault="005365CF" w:rsidP="005365CF">
            <w:r>
              <w:t>AC-in (wejście zasilania) - 1 szt.</w:t>
            </w:r>
          </w:p>
        </w:tc>
        <w:tc>
          <w:tcPr>
            <w:tcW w:w="3021" w:type="dxa"/>
          </w:tcPr>
          <w:p w14:paraId="7C2712BA" w14:textId="77777777" w:rsidR="005365CF" w:rsidRPr="0075643D" w:rsidRDefault="005365CF" w:rsidP="009A2729">
            <w:pPr>
              <w:jc w:val="both"/>
              <w:rPr>
                <w:rFonts w:cstheme="minorHAnsi"/>
              </w:rPr>
            </w:pPr>
          </w:p>
        </w:tc>
      </w:tr>
      <w:tr w:rsidR="005365CF" w:rsidRPr="0075643D" w14:paraId="787E316C" w14:textId="77777777" w:rsidTr="00A53DA3">
        <w:tc>
          <w:tcPr>
            <w:tcW w:w="3020" w:type="dxa"/>
          </w:tcPr>
          <w:p w14:paraId="1691533C" w14:textId="5E952A36" w:rsidR="005365CF" w:rsidRPr="0075643D" w:rsidRDefault="005365CF" w:rsidP="009A2729">
            <w:pPr>
              <w:rPr>
                <w:rFonts w:cstheme="minorHAnsi"/>
              </w:rPr>
            </w:pPr>
            <w:r>
              <w:rPr>
                <w:rFonts w:cstheme="minorHAnsi"/>
              </w:rPr>
              <w:t>Cena jednostkowa brutto</w:t>
            </w:r>
          </w:p>
        </w:tc>
        <w:tc>
          <w:tcPr>
            <w:tcW w:w="6042" w:type="dxa"/>
            <w:gridSpan w:val="2"/>
          </w:tcPr>
          <w:p w14:paraId="186F14D0" w14:textId="77777777" w:rsidR="005365CF" w:rsidRPr="0075643D" w:rsidRDefault="005365CF" w:rsidP="009A2729">
            <w:pPr>
              <w:jc w:val="both"/>
              <w:rPr>
                <w:rFonts w:cstheme="minorHAnsi"/>
              </w:rPr>
            </w:pPr>
          </w:p>
        </w:tc>
      </w:tr>
    </w:tbl>
    <w:p w14:paraId="3F6D297B" w14:textId="4626764E" w:rsidR="005365CF" w:rsidRDefault="005365CF" w:rsidP="00E51315">
      <w:pPr>
        <w:rPr>
          <w:rFonts w:ascii="Arial" w:hAnsi="Arial" w:cs="Arial"/>
          <w:sz w:val="24"/>
          <w:szCs w:val="24"/>
        </w:rPr>
      </w:pPr>
    </w:p>
    <w:p w14:paraId="1CC16164" w14:textId="77777777" w:rsidR="005365CF" w:rsidRPr="0075643D" w:rsidRDefault="005365CF" w:rsidP="005365CF">
      <w:pPr>
        <w:ind w:firstLine="708"/>
        <w:rPr>
          <w:rFonts w:cstheme="minorHAnsi"/>
          <w:b/>
        </w:rPr>
      </w:pPr>
      <w:r w:rsidRPr="0075643D">
        <w:rPr>
          <w:rFonts w:cstheme="minorHAnsi"/>
          <w:b/>
        </w:rPr>
        <w:t>C.</w:t>
      </w:r>
      <w:r w:rsidRPr="0075643D">
        <w:rPr>
          <w:rFonts w:cstheme="minorHAnsi"/>
          <w:b/>
        </w:rPr>
        <w:tab/>
        <w:t>O</w:t>
      </w:r>
      <w:r>
        <w:rPr>
          <w:rFonts w:cstheme="minorHAnsi"/>
          <w:b/>
        </w:rPr>
        <w:t>programowanie sztuk 1</w:t>
      </w:r>
      <w:bookmarkStart w:id="0" w:name="_GoBack"/>
      <w:bookmarkEnd w:id="0"/>
    </w:p>
    <w:p w14:paraId="4C957549" w14:textId="41C1F412" w:rsidR="005365CF" w:rsidRDefault="005365CF" w:rsidP="00E51315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6372"/>
      </w:tblGrid>
      <w:tr w:rsidR="005365CF" w14:paraId="421CC783" w14:textId="77777777" w:rsidTr="005365CF">
        <w:tc>
          <w:tcPr>
            <w:tcW w:w="3256" w:type="dxa"/>
          </w:tcPr>
          <w:p w14:paraId="1DF4059D" w14:textId="528438D0" w:rsidR="005365CF" w:rsidRDefault="005365CF" w:rsidP="00E51315">
            <w:pPr>
              <w:rPr>
                <w:rFonts w:ascii="Arial" w:hAnsi="Arial" w:cs="Arial"/>
                <w:sz w:val="24"/>
                <w:szCs w:val="24"/>
              </w:rPr>
            </w:pPr>
            <w:r w:rsidRPr="005365CF">
              <w:rPr>
                <w:rFonts w:cstheme="minorHAnsi"/>
              </w:rPr>
              <w:t>Nazwa oprogramowania</w:t>
            </w:r>
          </w:p>
        </w:tc>
        <w:tc>
          <w:tcPr>
            <w:tcW w:w="6372" w:type="dxa"/>
          </w:tcPr>
          <w:p w14:paraId="35881F12" w14:textId="77777777" w:rsidR="005365CF" w:rsidRDefault="005365CF" w:rsidP="00E513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5CF" w14:paraId="1263DE6C" w14:textId="77777777" w:rsidTr="005365CF">
        <w:tc>
          <w:tcPr>
            <w:tcW w:w="3256" w:type="dxa"/>
          </w:tcPr>
          <w:p w14:paraId="3B06C607" w14:textId="05EFD891" w:rsidR="005365CF" w:rsidRPr="005365CF" w:rsidRDefault="005365CF" w:rsidP="00E51315">
            <w:pPr>
              <w:rPr>
                <w:rFonts w:cstheme="minorHAnsi"/>
              </w:rPr>
            </w:pPr>
            <w:r>
              <w:rPr>
                <w:rFonts w:cstheme="minorHAnsi"/>
              </w:rPr>
              <w:t>Cena jednostkowa brutto</w:t>
            </w:r>
          </w:p>
        </w:tc>
        <w:tc>
          <w:tcPr>
            <w:tcW w:w="6372" w:type="dxa"/>
          </w:tcPr>
          <w:p w14:paraId="0DE7D85B" w14:textId="77777777" w:rsidR="005365CF" w:rsidRDefault="005365CF" w:rsidP="00E513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BD3FF7" w14:textId="77777777" w:rsidR="005365CF" w:rsidRPr="00826848" w:rsidRDefault="005365CF" w:rsidP="00E51315">
      <w:pPr>
        <w:rPr>
          <w:rFonts w:ascii="Arial" w:hAnsi="Arial" w:cs="Arial"/>
          <w:sz w:val="24"/>
          <w:szCs w:val="24"/>
        </w:rPr>
      </w:pPr>
    </w:p>
    <w:sectPr w:rsidR="005365CF" w:rsidRPr="00826848" w:rsidSect="00652AEA">
      <w:headerReference w:type="first" r:id="rId8"/>
      <w:pgSz w:w="11906" w:h="16838" w:code="9"/>
      <w:pgMar w:top="1418" w:right="1134" w:bottom="1418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C97CF" w14:textId="77777777" w:rsidR="00732B1E" w:rsidRDefault="00732B1E" w:rsidP="00732B1E">
      <w:pPr>
        <w:spacing w:after="0" w:line="240" w:lineRule="auto"/>
      </w:pPr>
      <w:r>
        <w:separator/>
      </w:r>
    </w:p>
  </w:endnote>
  <w:endnote w:type="continuationSeparator" w:id="0">
    <w:p w14:paraId="42ECD8F7" w14:textId="77777777" w:rsidR="00732B1E" w:rsidRDefault="00732B1E" w:rsidP="0073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D3CB8" w14:textId="77777777" w:rsidR="00732B1E" w:rsidRDefault="00732B1E" w:rsidP="00732B1E">
      <w:pPr>
        <w:spacing w:after="0" w:line="240" w:lineRule="auto"/>
      </w:pPr>
      <w:r>
        <w:separator/>
      </w:r>
    </w:p>
  </w:footnote>
  <w:footnote w:type="continuationSeparator" w:id="0">
    <w:p w14:paraId="240DE0FF" w14:textId="77777777" w:rsidR="00732B1E" w:rsidRDefault="00732B1E" w:rsidP="00732B1E">
      <w:pPr>
        <w:spacing w:after="0" w:line="240" w:lineRule="auto"/>
      </w:pPr>
      <w:r>
        <w:continuationSeparator/>
      </w:r>
    </w:p>
  </w:footnote>
  <w:footnote w:id="1">
    <w:p w14:paraId="2B8564B3" w14:textId="77777777" w:rsidR="00601EA0" w:rsidRDefault="00601EA0" w:rsidP="00601E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09F17" w14:textId="5C5C31BF" w:rsidR="00EF0F14" w:rsidRDefault="00EF0F14" w:rsidP="00EF0F14">
    <w:pPr>
      <w:pStyle w:val="Nagwek"/>
      <w:tabs>
        <w:tab w:val="clear" w:pos="4536"/>
        <w:tab w:val="clear" w:pos="9072"/>
        <w:tab w:val="left" w:pos="40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661118"/>
    <w:multiLevelType w:val="hybridMultilevel"/>
    <w:tmpl w:val="868C162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7D71F9"/>
    <w:multiLevelType w:val="hybridMultilevel"/>
    <w:tmpl w:val="5CF46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2A28F1"/>
    <w:multiLevelType w:val="hybridMultilevel"/>
    <w:tmpl w:val="78942F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60B28"/>
    <w:multiLevelType w:val="hybridMultilevel"/>
    <w:tmpl w:val="94A0488C"/>
    <w:lvl w:ilvl="0" w:tplc="92BCD77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8551A"/>
    <w:multiLevelType w:val="hybridMultilevel"/>
    <w:tmpl w:val="DA3829AE"/>
    <w:lvl w:ilvl="0" w:tplc="96FCE3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9C123D4"/>
    <w:multiLevelType w:val="hybridMultilevel"/>
    <w:tmpl w:val="37681056"/>
    <w:lvl w:ilvl="0" w:tplc="202453E4">
      <w:start w:val="1"/>
      <w:numFmt w:val="lowerLetter"/>
      <w:lvlText w:val="%1."/>
      <w:lvlJc w:val="left"/>
      <w:pPr>
        <w:ind w:left="862" w:hanging="360"/>
      </w:pPr>
      <w:rPr>
        <w:rFonts w:asciiTheme="minorHAnsi" w:eastAsiaTheme="minorHAns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B1230"/>
    <w:rsid w:val="000F3B1C"/>
    <w:rsid w:val="00150584"/>
    <w:rsid w:val="00187CA7"/>
    <w:rsid w:val="001D659B"/>
    <w:rsid w:val="001E0C3C"/>
    <w:rsid w:val="001E4C86"/>
    <w:rsid w:val="001F69A6"/>
    <w:rsid w:val="0021405D"/>
    <w:rsid w:val="00230359"/>
    <w:rsid w:val="00230E80"/>
    <w:rsid w:val="0025716F"/>
    <w:rsid w:val="00275ACD"/>
    <w:rsid w:val="00283847"/>
    <w:rsid w:val="0028585F"/>
    <w:rsid w:val="00285A38"/>
    <w:rsid w:val="003278DC"/>
    <w:rsid w:val="0036308B"/>
    <w:rsid w:val="00390AEA"/>
    <w:rsid w:val="003A053D"/>
    <w:rsid w:val="003C0495"/>
    <w:rsid w:val="003C33AB"/>
    <w:rsid w:val="003E6996"/>
    <w:rsid w:val="003F087C"/>
    <w:rsid w:val="003F20C7"/>
    <w:rsid w:val="00425BF2"/>
    <w:rsid w:val="00434E5A"/>
    <w:rsid w:val="00482F9E"/>
    <w:rsid w:val="004B4673"/>
    <w:rsid w:val="004F24C9"/>
    <w:rsid w:val="005365CF"/>
    <w:rsid w:val="0058479F"/>
    <w:rsid w:val="005A466C"/>
    <w:rsid w:val="005D48BA"/>
    <w:rsid w:val="005F30DF"/>
    <w:rsid w:val="00601EA0"/>
    <w:rsid w:val="00652AEA"/>
    <w:rsid w:val="006D5241"/>
    <w:rsid w:val="00711B25"/>
    <w:rsid w:val="00732B1E"/>
    <w:rsid w:val="007A49E5"/>
    <w:rsid w:val="00826848"/>
    <w:rsid w:val="00876CAB"/>
    <w:rsid w:val="00893DBA"/>
    <w:rsid w:val="008B2974"/>
    <w:rsid w:val="00906AFA"/>
    <w:rsid w:val="00935A54"/>
    <w:rsid w:val="009544C9"/>
    <w:rsid w:val="009658E6"/>
    <w:rsid w:val="009972DB"/>
    <w:rsid w:val="009C04F1"/>
    <w:rsid w:val="009E3B08"/>
    <w:rsid w:val="009F438E"/>
    <w:rsid w:val="00A05BB9"/>
    <w:rsid w:val="00A26322"/>
    <w:rsid w:val="00A44D48"/>
    <w:rsid w:val="00A6689D"/>
    <w:rsid w:val="00AA3E68"/>
    <w:rsid w:val="00AC3C82"/>
    <w:rsid w:val="00AD7CB9"/>
    <w:rsid w:val="00B0508D"/>
    <w:rsid w:val="00B12A2E"/>
    <w:rsid w:val="00C379B5"/>
    <w:rsid w:val="00CF4021"/>
    <w:rsid w:val="00D67372"/>
    <w:rsid w:val="00DA10D1"/>
    <w:rsid w:val="00DF101B"/>
    <w:rsid w:val="00E22282"/>
    <w:rsid w:val="00E2366C"/>
    <w:rsid w:val="00E51315"/>
    <w:rsid w:val="00EF0F14"/>
    <w:rsid w:val="00EF46D5"/>
    <w:rsid w:val="00EF71F0"/>
    <w:rsid w:val="00F11663"/>
    <w:rsid w:val="00F12A87"/>
    <w:rsid w:val="00F42B5C"/>
    <w:rsid w:val="00F607A4"/>
    <w:rsid w:val="00F676E6"/>
    <w:rsid w:val="00F9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B1E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3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B1E"/>
    <w:rPr>
      <w:rFonts w:eastAsiaTheme="minorEastAsia"/>
      <w:sz w:val="21"/>
      <w:szCs w:val="21"/>
    </w:rPr>
  </w:style>
  <w:style w:type="paragraph" w:styleId="Bezodstpw">
    <w:name w:val="No Spacing"/>
    <w:uiPriority w:val="1"/>
    <w:qFormat/>
    <w:rsid w:val="00EF0F14"/>
    <w:pPr>
      <w:spacing w:after="0" w:line="240" w:lineRule="auto"/>
      <w:jc w:val="both"/>
    </w:pPr>
    <w:rPr>
      <w:rFonts w:ascii="Times New Roman" w:hAnsi="Times New Roman"/>
    </w:rPr>
  </w:style>
  <w:style w:type="paragraph" w:styleId="Akapitzlist">
    <w:name w:val="List Paragraph"/>
    <w:aliases w:val="Akapit z listą;1_literowka,1_literowka,Literowanie,Preambuła,Numerowanie,L1,Akapit z listą5,CW_Lista,normalny tekst,List Paragraph,Akapit z listą3,Obiekt,BulletC,Akapit z listą31,NOWY,Akapit z listą32,Podsis rysunku,Bullet Number,lp1,NOW"/>
    <w:basedOn w:val="Normalny"/>
    <w:link w:val="AkapitzlistZnak"/>
    <w:uiPriority w:val="34"/>
    <w:qFormat/>
    <w:rsid w:val="00EF0F1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A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2AEA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2AE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2282"/>
    <w:rPr>
      <w:color w:val="0563C1" w:themeColor="hyperlink"/>
      <w:u w:val="single"/>
    </w:rPr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List Paragraph Znak,Akapit z listą3 Znak,Obiekt Znak,BulletC Znak"/>
    <w:basedOn w:val="Domylnaczcionkaakapitu"/>
    <w:link w:val="Akapitzlist"/>
    <w:uiPriority w:val="34"/>
    <w:qFormat/>
    <w:rsid w:val="003C33AB"/>
  </w:style>
  <w:style w:type="character" w:styleId="Nierozpoznanawzmianka">
    <w:name w:val="Unresolved Mention"/>
    <w:basedOn w:val="Domylnaczcionkaakapitu"/>
    <w:uiPriority w:val="99"/>
    <w:semiHidden/>
    <w:unhideWhenUsed/>
    <w:rsid w:val="00EF71F0"/>
    <w:rPr>
      <w:color w:val="605E5C"/>
      <w:shd w:val="clear" w:color="auto" w:fill="E1DFDD"/>
    </w:rPr>
  </w:style>
  <w:style w:type="character" w:customStyle="1" w:styleId="TekstprzypisudolnegoZnak1">
    <w:name w:val="Tekst przypisu dolnego Znak1"/>
    <w:aliases w:val="Char Znak"/>
    <w:link w:val="Tekstprzypisudolnego"/>
    <w:semiHidden/>
    <w:locked/>
    <w:rsid w:val="00601E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Char"/>
    <w:basedOn w:val="Normalny"/>
    <w:link w:val="TekstprzypisudolnegoZnak1"/>
    <w:semiHidden/>
    <w:unhideWhenUsed/>
    <w:rsid w:val="00601EA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01EA0"/>
    <w:rPr>
      <w:rFonts w:eastAsiaTheme="minorEastAsia"/>
      <w:sz w:val="20"/>
      <w:szCs w:val="20"/>
    </w:rPr>
  </w:style>
  <w:style w:type="character" w:styleId="Odwoanieprzypisudolnego">
    <w:name w:val="footnote reference"/>
    <w:semiHidden/>
    <w:unhideWhenUsed/>
    <w:rsid w:val="00601EA0"/>
    <w:rPr>
      <w:vertAlign w:val="superscript"/>
    </w:rPr>
  </w:style>
  <w:style w:type="paragraph" w:customStyle="1" w:styleId="Default">
    <w:name w:val="Default"/>
    <w:rsid w:val="005365C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365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9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Eliza Sikora</cp:lastModifiedBy>
  <cp:revision>4</cp:revision>
  <cp:lastPrinted>2021-09-28T08:04:00Z</cp:lastPrinted>
  <dcterms:created xsi:type="dcterms:W3CDTF">2021-10-05T08:41:00Z</dcterms:created>
  <dcterms:modified xsi:type="dcterms:W3CDTF">2021-10-22T11:34:00Z</dcterms:modified>
</cp:coreProperties>
</file>