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A3" w:rsidRPr="00555B8C" w:rsidRDefault="003F1CA3" w:rsidP="003F1CA3">
      <w:pPr>
        <w:jc w:val="right"/>
        <w:rPr>
          <w:i/>
          <w:sz w:val="24"/>
          <w:szCs w:val="24"/>
        </w:rPr>
      </w:pPr>
      <w:r w:rsidRPr="00555B8C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>3</w:t>
      </w:r>
      <w:r w:rsidRPr="00555B8C">
        <w:rPr>
          <w:i/>
          <w:sz w:val="24"/>
          <w:szCs w:val="24"/>
        </w:rPr>
        <w:t xml:space="preserve"> do zapytania ofertowego</w:t>
      </w: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  <w:r w:rsidRPr="00555B8C">
        <w:rPr>
          <w:b/>
          <w:sz w:val="24"/>
          <w:szCs w:val="24"/>
        </w:rPr>
        <w:t>OŚWIADCZENIE</w:t>
      </w: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  <w:r w:rsidRPr="00555B8C">
        <w:rPr>
          <w:sz w:val="24"/>
          <w:szCs w:val="24"/>
        </w:rPr>
        <w:t>Oświadczam, że dysponuję odpowiednim potencjałem technicznym i osobami zdolnymi do wykonania zamówienia oraz znajduję się w sytuacji ekonomicznej i finansowej umożliwiającej wykonanie zamówienia pn.:</w:t>
      </w:r>
      <w:r w:rsidR="00892161">
        <w:rPr>
          <w:sz w:val="24"/>
          <w:szCs w:val="24"/>
        </w:rPr>
        <w:t xml:space="preserve"> Opracowanie Studium wykonalności</w:t>
      </w:r>
      <w:r w:rsidRPr="00555B8C">
        <w:rPr>
          <w:sz w:val="24"/>
          <w:szCs w:val="24"/>
        </w:rPr>
        <w:t xml:space="preserve"> </w:t>
      </w:r>
      <w:r w:rsidR="00892161" w:rsidRPr="00E7227C">
        <w:rPr>
          <w:rFonts w:ascii="Garamond" w:hAnsi="Garamond" w:cstheme="majorHAnsi"/>
          <w:bCs/>
          <w:sz w:val="24"/>
          <w:szCs w:val="24"/>
        </w:rPr>
        <w:t xml:space="preserve">dla projektu </w:t>
      </w:r>
      <w:r w:rsidR="00892161" w:rsidRPr="00E7227C">
        <w:rPr>
          <w:rFonts w:ascii="Garamond" w:hAnsi="Garamond" w:cstheme="majorHAnsi"/>
          <w:b/>
          <w:bCs/>
          <w:i/>
          <w:sz w:val="24"/>
          <w:szCs w:val="24"/>
        </w:rPr>
        <w:t>„Wzmocnienie monitoringu hałasu w zakresie opracowywania map hałasu”</w:t>
      </w:r>
      <w:r w:rsidR="00892161" w:rsidRPr="00E7227C">
        <w:rPr>
          <w:rFonts w:ascii="Garamond" w:hAnsi="Garamond" w:cstheme="majorHAnsi"/>
          <w:bCs/>
          <w:sz w:val="24"/>
          <w:szCs w:val="24"/>
        </w:rPr>
        <w:t>, finansowanego ze środków Programu Operacyjnego Infras</w:t>
      </w:r>
      <w:r w:rsidR="00892161">
        <w:rPr>
          <w:rFonts w:ascii="Garamond" w:hAnsi="Garamond" w:cstheme="majorHAnsi"/>
          <w:bCs/>
          <w:sz w:val="24"/>
          <w:szCs w:val="24"/>
        </w:rPr>
        <w:t>truktura i Środowisko 2014-2020.</w:t>
      </w:r>
      <w:bookmarkStart w:id="0" w:name="_GoBack"/>
      <w:bookmarkEnd w:id="0"/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  <w:r w:rsidRPr="00555B8C">
        <w:rPr>
          <w:sz w:val="24"/>
          <w:szCs w:val="24"/>
        </w:rPr>
        <w:t>______________ dnia __________</w:t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  <w:t>___________________________</w:t>
      </w:r>
    </w:p>
    <w:p w:rsidR="003F1CA3" w:rsidRPr="00555B8C" w:rsidRDefault="003F1CA3" w:rsidP="003F1CA3">
      <w:pPr>
        <w:spacing w:line="276" w:lineRule="auto"/>
        <w:ind w:left="5664" w:firstLine="6"/>
        <w:jc w:val="center"/>
      </w:pPr>
      <w:r w:rsidRPr="00555B8C">
        <w:t>Podpis i pieczęć upoważnionego przedstawiciela Wykonawcy</w:t>
      </w: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</w:p>
    <w:p w:rsidR="003F1CA3" w:rsidRDefault="003F1CA3" w:rsidP="003F1CA3"/>
    <w:p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5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A0" w:rsidRDefault="00B576A0">
      <w:r>
        <w:separator/>
      </w:r>
    </w:p>
  </w:endnote>
  <w:endnote w:type="continuationSeparator" w:id="0">
    <w:p w:rsidR="00B576A0" w:rsidRDefault="00B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A0" w:rsidRDefault="00B576A0">
      <w:r>
        <w:separator/>
      </w:r>
    </w:p>
  </w:footnote>
  <w:footnote w:type="continuationSeparator" w:id="0">
    <w:p w:rsidR="00B576A0" w:rsidRDefault="00B5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 w:rsidP="00AC1F3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96FC70" wp14:editId="285F44C8">
          <wp:simplePos x="0" y="0"/>
          <wp:positionH relativeFrom="column">
            <wp:posOffset>1409703</wp:posOffset>
          </wp:positionH>
          <wp:positionV relativeFrom="paragraph">
            <wp:posOffset>-13331</wp:posOffset>
          </wp:positionV>
          <wp:extent cx="2023740" cy="713103"/>
          <wp:effectExtent l="0" t="0" r="0" b="0"/>
          <wp:wrapTight wrapText="bothSides">
            <wp:wrapPolygon edited="0">
              <wp:start x="0" y="0"/>
              <wp:lineTo x="0" y="20773"/>
              <wp:lineTo x="21349" y="20773"/>
              <wp:lineTo x="21349" y="0"/>
              <wp:lineTo x="0" y="0"/>
            </wp:wrapPolygon>
          </wp:wrapTight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0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9DE7C4E" wp14:editId="17539966">
          <wp:simplePos x="0" y="0"/>
          <wp:positionH relativeFrom="column">
            <wp:posOffset>3654427</wp:posOffset>
          </wp:positionH>
          <wp:positionV relativeFrom="paragraph">
            <wp:posOffset>119384</wp:posOffset>
          </wp:positionV>
          <wp:extent cx="348020" cy="327547"/>
          <wp:effectExtent l="0" t="0" r="0" b="0"/>
          <wp:wrapNone/>
          <wp:docPr id="2" name="Obraz 4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020" cy="3275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30A874" wp14:editId="4EBB7881">
          <wp:simplePos x="0" y="0"/>
          <wp:positionH relativeFrom="column">
            <wp:posOffset>4186552</wp:posOffset>
          </wp:positionH>
          <wp:positionV relativeFrom="paragraph">
            <wp:posOffset>44448</wp:posOffset>
          </wp:positionV>
          <wp:extent cx="2209803" cy="603247"/>
          <wp:effectExtent l="0" t="0" r="0" b="6353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0ACB34" wp14:editId="7E22314D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8" cy="732791"/>
          <wp:effectExtent l="0" t="0" r="1902" b="0"/>
          <wp:wrapNone/>
          <wp:docPr id="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5498" cy="7327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C1F3D" w:rsidRDefault="00AC1F3D" w:rsidP="00AC1F3D">
    <w:pPr>
      <w:pStyle w:val="Nagwek"/>
    </w:pPr>
  </w:p>
  <w:p w:rsidR="00AC1F3D" w:rsidRDefault="00AC1F3D" w:rsidP="00AC1F3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45A5" wp14:editId="6ADE895B">
              <wp:simplePos x="0" y="0"/>
              <wp:positionH relativeFrom="column">
                <wp:posOffset>3382649</wp:posOffset>
              </wp:positionH>
              <wp:positionV relativeFrom="paragraph">
                <wp:posOffset>92070</wp:posOffset>
              </wp:positionV>
              <wp:extent cx="887726" cy="313694"/>
              <wp:effectExtent l="0" t="0" r="0" b="0"/>
              <wp:wrapNone/>
              <wp:docPr id="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26" cy="31369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C1F3D" w:rsidRDefault="00AC1F3D" w:rsidP="00AC1F3D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A45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3vQEAAGsDAAAOAAAAZHJzL2Uyb0RvYy54bWysU8GO2yAQvVfqPyDuDXE2m2StOKtW0VaV&#10;qnalbT+AYIhRgaFAYufvO+BsEm1vVS9jZt7wmDczXj8O1pCjDFGDa2g1mVIinYBWu31Df/54+rCi&#10;JCbuWm7AyYaeZKSPm/fv1r2v5Qw6MK0MBElcrHvf0C4lXzMWRSctjxPw0iGoIFie0A171gbeI7s1&#10;bDadLlgPofUBhIwRo9sRpJvCr5QU6btSUSZiGoq1pWJDsbts2WbN633gvtPiXAb/hyos1w4fvVBt&#10;eeLkEPRfVFaLABFUmgiwDJTSQhYNqKaavlHz0nEvixZsTvSXNsX/Ryu+HZ8D0W1D7ylx3OKInsFI&#10;kuSvmKCXpMot6n2sMfPFY24aPsGAo36NRwxm5YMKNn9RE0Ecm326NFgOiQgMrlbL5WxBiUDorrpb&#10;PMwzC7te9iGmzxIsyYeGBpxfaSs/fo1pTH1NyW85eNLGlBka9yaQ87Y8duOtDLMsYyw3n9KwGxDM&#10;xx20J5TW4x40NP4+8CApMV8cNvqhms/z4hRnfr+coRNukd0twp3oANdrrNrBx0MCpUvl13fOleBE&#10;i/bz9uWVufVL1vUf2fwBAAD//wMAUEsDBBQABgAIAAAAIQCWeiyr3QAAAAkBAAAPAAAAZHJzL2Rv&#10;d25yZXYueG1sTI/NTsMwEITvSLyDtUjcqE3atDTEqRCIK4j+SdzceJtExOsodpvw9t2e4Dar+TQ7&#10;k69G14oz9qHxpOFxokAgld42VGnYbt4fnkCEaMia1hNq+MUAq+L2JjeZ9QN94XkdK8EhFDKjoY6x&#10;y6QMZY3OhInvkNg7+t6ZyGdfSdubgcNdKxOl5tKZhvhDbTp8rbH8WZ+cht3H8Xs/U5/Vm0u7wY9K&#10;kltKre/vxpdnEBHH+AfDtT5Xh4I7HfyJbBCthnSaLBhlY5aCYGC+SFgcWEyXIItc/l9QXAAAAP//&#10;AwBQSwECLQAUAAYACAAAACEAtoM4kv4AAADhAQAAEwAAAAAAAAAAAAAAAAAAAAAAW0NvbnRlbnRf&#10;VHlwZXNdLnhtbFBLAQItABQABgAIAAAAIQA4/SH/1gAAAJQBAAALAAAAAAAAAAAAAAAAAC8BAABf&#10;cmVscy8ucmVsc1BLAQItABQABgAIAAAAIQCFrlz3vQEAAGsDAAAOAAAAAAAAAAAAAAAAAC4CAABk&#10;cnMvZTJvRG9jLnhtbFBLAQItABQABgAIAAAAIQCWeiyr3QAAAAkBAAAPAAAAAAAAAAAAAAAAABcE&#10;AABkcnMvZG93bnJldi54bWxQSwUGAAAAAAQABADzAAAAIQUAAAAA&#10;" filled="f" stroked="f">
              <v:textbox>
                <w:txbxContent>
                  <w:p w:rsidR="00AC1F3D" w:rsidRDefault="00AC1F3D" w:rsidP="00AC1F3D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AC1F3D" w:rsidRDefault="00AC1F3D" w:rsidP="00AC1F3D">
    <w:pPr>
      <w:pStyle w:val="Nagwek"/>
    </w:pPr>
  </w:p>
  <w:p w:rsidR="00A26D11" w:rsidRDefault="00A26D11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  <w:tabs>
        <w:tab w:val="clear" w:pos="4536"/>
        <w:tab w:val="clear" w:pos="9072"/>
        <w:tab w:val="left" w:pos="3342"/>
      </w:tabs>
      <w:ind w:left="-737" w:right="-737"/>
    </w:pP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D" w:rsidRDefault="00AC1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57B76"/>
    <w:rsid w:val="00100052"/>
    <w:rsid w:val="00137C1F"/>
    <w:rsid w:val="00195248"/>
    <w:rsid w:val="001C3738"/>
    <w:rsid w:val="001D3273"/>
    <w:rsid w:val="001F625C"/>
    <w:rsid w:val="00226C39"/>
    <w:rsid w:val="00267DFD"/>
    <w:rsid w:val="003427A0"/>
    <w:rsid w:val="003C1CB4"/>
    <w:rsid w:val="003F1CA3"/>
    <w:rsid w:val="003F28F0"/>
    <w:rsid w:val="004B1F90"/>
    <w:rsid w:val="004B2941"/>
    <w:rsid w:val="00532A12"/>
    <w:rsid w:val="00574F2D"/>
    <w:rsid w:val="0059297E"/>
    <w:rsid w:val="005B5EF2"/>
    <w:rsid w:val="005C47B0"/>
    <w:rsid w:val="005F0A28"/>
    <w:rsid w:val="00604F79"/>
    <w:rsid w:val="006B3392"/>
    <w:rsid w:val="006F6610"/>
    <w:rsid w:val="00762943"/>
    <w:rsid w:val="00845AA7"/>
    <w:rsid w:val="00892161"/>
    <w:rsid w:val="00897B24"/>
    <w:rsid w:val="008C7456"/>
    <w:rsid w:val="009417D4"/>
    <w:rsid w:val="00A26D11"/>
    <w:rsid w:val="00A5621D"/>
    <w:rsid w:val="00AB6973"/>
    <w:rsid w:val="00AC1F3D"/>
    <w:rsid w:val="00AC7567"/>
    <w:rsid w:val="00B576A0"/>
    <w:rsid w:val="00B74465"/>
    <w:rsid w:val="00BC5A11"/>
    <w:rsid w:val="00CB2630"/>
    <w:rsid w:val="00D571EC"/>
    <w:rsid w:val="00D65C79"/>
    <w:rsid w:val="00DC6FA6"/>
    <w:rsid w:val="00DE7AEF"/>
    <w:rsid w:val="00E00365"/>
    <w:rsid w:val="00E407C2"/>
    <w:rsid w:val="00E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BDDF79-26FA-4185-AE93-47296DB8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Pr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blokowy">
    <w:name w:val="Block Text"/>
    <w:basedOn w:val="Normalny"/>
    <w:semiHidden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Margareta Sokołowska</cp:lastModifiedBy>
  <cp:revision>5</cp:revision>
  <cp:lastPrinted>2009-07-06T14:45:00Z</cp:lastPrinted>
  <dcterms:created xsi:type="dcterms:W3CDTF">2017-11-09T12:49:00Z</dcterms:created>
  <dcterms:modified xsi:type="dcterms:W3CDTF">2018-12-10T12:58:00Z</dcterms:modified>
</cp:coreProperties>
</file>